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D36E6" w14:textId="77777777" w:rsidR="00D45D35" w:rsidRPr="00442CDD" w:rsidRDefault="00D45D35" w:rsidP="00D45D3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42CDD">
        <w:rPr>
          <w:rFonts w:asciiTheme="minorHAnsi" w:hAnsiTheme="minorHAnsi" w:cstheme="minorHAnsi"/>
          <w:b/>
          <w:sz w:val="32"/>
          <w:szCs w:val="32"/>
        </w:rPr>
        <w:t>ANEXO</w:t>
      </w:r>
    </w:p>
    <w:p w14:paraId="481FC74F" w14:textId="1C5FD955" w:rsidR="00D45D35" w:rsidRPr="00442CDD" w:rsidRDefault="00D45D35" w:rsidP="00D45D35">
      <w:pPr>
        <w:jc w:val="center"/>
        <w:rPr>
          <w:rFonts w:asciiTheme="minorHAnsi" w:hAnsiTheme="minorHAnsi" w:cstheme="minorHAnsi"/>
          <w:b/>
          <w:sz w:val="32"/>
          <w:szCs w:val="32"/>
          <w:lang w:val="es-MX"/>
        </w:rPr>
      </w:pPr>
      <w:r w:rsidRPr="00442CDD">
        <w:rPr>
          <w:rFonts w:asciiTheme="minorHAnsi" w:hAnsiTheme="minorHAnsi" w:cstheme="minorHAnsi"/>
          <w:b/>
          <w:sz w:val="32"/>
          <w:szCs w:val="32"/>
          <w:lang w:val="es-MX"/>
        </w:rPr>
        <w:t xml:space="preserve">FORMULARIO DE INFORMACIÓN DE CANDIDATOS PARA LAS NOMINACIONES </w:t>
      </w:r>
      <w:r w:rsidR="003E0B3E">
        <w:rPr>
          <w:rFonts w:asciiTheme="minorHAnsi" w:hAnsiTheme="minorHAnsi" w:cstheme="minorHAnsi"/>
          <w:b/>
          <w:sz w:val="32"/>
          <w:szCs w:val="32"/>
          <w:lang w:val="es-MX"/>
        </w:rPr>
        <w:t>A LOS PREMIOS DE AUDITORÍA INTERNA</w:t>
      </w:r>
    </w:p>
    <w:p w14:paraId="062DEC8E" w14:textId="77777777" w:rsidR="00D45D35" w:rsidRPr="00442CDD" w:rsidRDefault="00D45D35" w:rsidP="00D45D35">
      <w:pPr>
        <w:rPr>
          <w:rFonts w:asciiTheme="minorHAnsi" w:hAnsiTheme="minorHAnsi" w:cstheme="minorHAnsi"/>
          <w:bCs/>
          <w:color w:val="000000" w:themeColor="text1"/>
          <w:sz w:val="32"/>
          <w:szCs w:val="32"/>
          <w:lang w:val="es-MX"/>
        </w:rPr>
      </w:pPr>
    </w:p>
    <w:p w14:paraId="2AD8C8AC" w14:textId="77777777" w:rsidR="00D45D35" w:rsidRPr="00442CDD" w:rsidRDefault="00D45D35" w:rsidP="00D45D35">
      <w:pPr>
        <w:pStyle w:val="Ttulo1"/>
        <w:keepLines w:val="0"/>
        <w:numPr>
          <w:ilvl w:val="1"/>
          <w:numId w:val="7"/>
        </w:numPr>
        <w:tabs>
          <w:tab w:val="clear" w:pos="1080"/>
          <w:tab w:val="num" w:pos="360"/>
        </w:tabs>
        <w:spacing w:before="0"/>
        <w:ind w:left="709" w:hanging="709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42CDD">
        <w:rPr>
          <w:rFonts w:asciiTheme="minorHAnsi" w:hAnsiTheme="minorHAnsi" w:cstheme="minorHAnsi"/>
          <w:color w:val="000000" w:themeColor="text1"/>
          <w:sz w:val="28"/>
          <w:szCs w:val="28"/>
        </w:rPr>
        <w:t>Información del Candidato:</w:t>
      </w:r>
    </w:p>
    <w:p w14:paraId="59973417" w14:textId="77777777" w:rsidR="00D45D35" w:rsidRPr="00442CDD" w:rsidRDefault="00D45D35" w:rsidP="00D45D35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8B64CBF" w14:textId="77777777" w:rsidR="00D45D35" w:rsidRPr="00442CDD" w:rsidRDefault="00D45D35" w:rsidP="00D45D35">
      <w:pPr>
        <w:jc w:val="both"/>
        <w:rPr>
          <w:rFonts w:asciiTheme="minorHAnsi" w:hAnsiTheme="minorHAnsi" w:cstheme="minorHAnsi"/>
          <w:sz w:val="28"/>
          <w:szCs w:val="28"/>
        </w:rPr>
      </w:pPr>
      <w:r w:rsidRPr="00442CDD">
        <w:rPr>
          <w:rFonts w:asciiTheme="minorHAnsi" w:hAnsiTheme="minorHAnsi" w:cstheme="minorHAnsi"/>
          <w:sz w:val="28"/>
          <w:szCs w:val="28"/>
        </w:rPr>
        <w:t>Información clara y completa del candidato:</w:t>
      </w:r>
    </w:p>
    <w:p w14:paraId="24AAEE91" w14:textId="77777777" w:rsidR="00D45D35" w:rsidRPr="00442CDD" w:rsidRDefault="00D45D35" w:rsidP="00D45D35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5"/>
        <w:gridCol w:w="6779"/>
      </w:tblGrid>
      <w:tr w:rsidR="00D45D35" w:rsidRPr="00442CDD" w14:paraId="47164D1B" w14:textId="77777777" w:rsidTr="008C392F">
        <w:tc>
          <w:tcPr>
            <w:tcW w:w="2425" w:type="dxa"/>
          </w:tcPr>
          <w:p w14:paraId="4C8EE679" w14:textId="77777777" w:rsidR="00D45D35" w:rsidRPr="00442CDD" w:rsidRDefault="00D45D35" w:rsidP="008C392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42CDD">
              <w:rPr>
                <w:rFonts w:asciiTheme="minorHAnsi" w:hAnsiTheme="minorHAnsi" w:cstheme="minorHAnsi"/>
                <w:sz w:val="28"/>
                <w:szCs w:val="28"/>
              </w:rPr>
              <w:t>Nombre completo:</w:t>
            </w:r>
          </w:p>
        </w:tc>
        <w:tc>
          <w:tcPr>
            <w:tcW w:w="6779" w:type="dxa"/>
          </w:tcPr>
          <w:p w14:paraId="212C99D5" w14:textId="77777777" w:rsidR="00D45D35" w:rsidRPr="00442CDD" w:rsidRDefault="00D45D35" w:rsidP="008C392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45D35" w:rsidRPr="00442CDD" w14:paraId="6B15EB35" w14:textId="77777777" w:rsidTr="008C392F">
        <w:tc>
          <w:tcPr>
            <w:tcW w:w="2425" w:type="dxa"/>
          </w:tcPr>
          <w:p w14:paraId="3D98DEA6" w14:textId="77777777" w:rsidR="00D45D35" w:rsidRPr="00442CDD" w:rsidRDefault="00D45D35" w:rsidP="008C392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42CDD">
              <w:rPr>
                <w:rFonts w:asciiTheme="minorHAnsi" w:hAnsiTheme="minorHAnsi" w:cstheme="minorHAnsi"/>
                <w:sz w:val="28"/>
                <w:szCs w:val="28"/>
              </w:rPr>
              <w:t>Lugar de Trabajo:</w:t>
            </w:r>
          </w:p>
        </w:tc>
        <w:tc>
          <w:tcPr>
            <w:tcW w:w="6779" w:type="dxa"/>
          </w:tcPr>
          <w:p w14:paraId="2CA257FA" w14:textId="77777777" w:rsidR="00D45D35" w:rsidRPr="00442CDD" w:rsidRDefault="00D45D35" w:rsidP="008C392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45D35" w:rsidRPr="00442CDD" w14:paraId="2237FCB0" w14:textId="77777777" w:rsidTr="008C392F">
        <w:tc>
          <w:tcPr>
            <w:tcW w:w="2425" w:type="dxa"/>
          </w:tcPr>
          <w:p w14:paraId="42ED44D8" w14:textId="77777777" w:rsidR="00D45D35" w:rsidRPr="00442CDD" w:rsidRDefault="00D45D35" w:rsidP="008C392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42CDD">
              <w:rPr>
                <w:rFonts w:asciiTheme="minorHAnsi" w:hAnsiTheme="minorHAnsi" w:cstheme="minorHAnsi"/>
                <w:sz w:val="28"/>
                <w:szCs w:val="28"/>
              </w:rPr>
              <w:t>Puesto actual:</w:t>
            </w:r>
          </w:p>
        </w:tc>
        <w:tc>
          <w:tcPr>
            <w:tcW w:w="6779" w:type="dxa"/>
          </w:tcPr>
          <w:p w14:paraId="2376DE39" w14:textId="77777777" w:rsidR="00D45D35" w:rsidRPr="00442CDD" w:rsidRDefault="00D45D35" w:rsidP="008C392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8E5A675" w14:textId="77777777" w:rsidR="00D45D35" w:rsidRPr="00442CDD" w:rsidRDefault="00D45D35" w:rsidP="00D45D35">
      <w:pPr>
        <w:ind w:left="709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D2FAB05" w14:textId="77777777" w:rsidR="00D45D35" w:rsidRPr="00442CDD" w:rsidRDefault="00D45D35" w:rsidP="00D45D35">
      <w:pPr>
        <w:numPr>
          <w:ilvl w:val="1"/>
          <w:numId w:val="7"/>
        </w:numPr>
        <w:tabs>
          <w:tab w:val="clear" w:pos="1080"/>
        </w:tabs>
        <w:ind w:left="709" w:hanging="709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442CDD">
        <w:rPr>
          <w:rFonts w:asciiTheme="minorHAnsi" w:hAnsiTheme="minorHAnsi" w:cstheme="minorHAnsi"/>
          <w:b/>
          <w:sz w:val="28"/>
          <w:szCs w:val="28"/>
          <w:lang w:val="es-MX"/>
        </w:rPr>
        <w:t>Categoría para la cual está nominando:</w:t>
      </w:r>
    </w:p>
    <w:p w14:paraId="28C0DAD3" w14:textId="77777777" w:rsidR="00D45D35" w:rsidRPr="00442CDD" w:rsidRDefault="00D45D35" w:rsidP="00D45D35">
      <w:pPr>
        <w:rPr>
          <w:rFonts w:asciiTheme="minorHAnsi" w:hAnsiTheme="minorHAnsi" w:cstheme="minorHAnsi"/>
          <w:bCs/>
          <w:sz w:val="28"/>
          <w:szCs w:val="28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990"/>
      </w:tblGrid>
      <w:tr w:rsidR="00D45D35" w:rsidRPr="00442CDD" w14:paraId="12E15D3D" w14:textId="77777777" w:rsidTr="008C392F">
        <w:trPr>
          <w:jc w:val="center"/>
        </w:trPr>
        <w:tc>
          <w:tcPr>
            <w:tcW w:w="3055" w:type="dxa"/>
          </w:tcPr>
          <w:p w14:paraId="09979BCF" w14:textId="1B06C9F5" w:rsidR="00D45D35" w:rsidRPr="00442CDD" w:rsidRDefault="007A4957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Premio a la Excelencia</w:t>
            </w:r>
          </w:p>
        </w:tc>
        <w:tc>
          <w:tcPr>
            <w:tcW w:w="990" w:type="dxa"/>
          </w:tcPr>
          <w:p w14:paraId="18410ECC" w14:textId="77777777" w:rsidR="00D45D35" w:rsidRPr="00442CDD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7A4957" w:rsidRPr="00442CDD" w14:paraId="47577BC4" w14:textId="77777777" w:rsidTr="008C392F">
        <w:trPr>
          <w:jc w:val="center"/>
        </w:trPr>
        <w:tc>
          <w:tcPr>
            <w:tcW w:w="3055" w:type="dxa"/>
          </w:tcPr>
          <w:p w14:paraId="1EB65B0E" w14:textId="75D07CF3" w:rsidR="007A4957" w:rsidRPr="00442CDD" w:rsidRDefault="007A4957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Premio Auditor Interno</w:t>
            </w:r>
          </w:p>
        </w:tc>
        <w:tc>
          <w:tcPr>
            <w:tcW w:w="990" w:type="dxa"/>
          </w:tcPr>
          <w:p w14:paraId="54CFEA2C" w14:textId="77777777" w:rsidR="007A4957" w:rsidRPr="00442CDD" w:rsidRDefault="007A4957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CA69F9" w:rsidRPr="00442CDD" w14:paraId="5CC92C1D" w14:textId="77777777" w:rsidTr="008C392F">
        <w:trPr>
          <w:jc w:val="center"/>
        </w:trPr>
        <w:tc>
          <w:tcPr>
            <w:tcW w:w="3055" w:type="dxa"/>
          </w:tcPr>
          <w:p w14:paraId="521D348E" w14:textId="126034C9" w:rsidR="00CA69F9" w:rsidRPr="00442CDD" w:rsidRDefault="007A4957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Premio Auditor Pionero</w:t>
            </w:r>
          </w:p>
        </w:tc>
        <w:tc>
          <w:tcPr>
            <w:tcW w:w="990" w:type="dxa"/>
          </w:tcPr>
          <w:p w14:paraId="45760C78" w14:textId="77777777" w:rsidR="00CA69F9" w:rsidRPr="00442CDD" w:rsidRDefault="00CA69F9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D45D35" w:rsidRPr="00442CDD" w14:paraId="115219FE" w14:textId="77777777" w:rsidTr="008C392F">
        <w:trPr>
          <w:jc w:val="center"/>
        </w:trPr>
        <w:tc>
          <w:tcPr>
            <w:tcW w:w="3055" w:type="dxa"/>
          </w:tcPr>
          <w:p w14:paraId="6AC29851" w14:textId="312858DA" w:rsidR="00D45D35" w:rsidRPr="00442CDD" w:rsidRDefault="007A4957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Mención Honorífica</w:t>
            </w:r>
          </w:p>
        </w:tc>
        <w:tc>
          <w:tcPr>
            <w:tcW w:w="990" w:type="dxa"/>
          </w:tcPr>
          <w:p w14:paraId="465A4D3E" w14:textId="77777777" w:rsidR="00D45D35" w:rsidRPr="00442CDD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D45D35" w:rsidRPr="00442CDD" w14:paraId="4EF55D4B" w14:textId="77777777" w:rsidTr="008C392F">
        <w:trPr>
          <w:jc w:val="center"/>
        </w:trPr>
        <w:tc>
          <w:tcPr>
            <w:tcW w:w="3055" w:type="dxa"/>
          </w:tcPr>
          <w:p w14:paraId="15BBF048" w14:textId="61A9252A" w:rsidR="00D45D35" w:rsidRPr="00442CDD" w:rsidRDefault="003A1881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Premio Certificación CIA</w:t>
            </w:r>
          </w:p>
        </w:tc>
        <w:tc>
          <w:tcPr>
            <w:tcW w:w="990" w:type="dxa"/>
          </w:tcPr>
          <w:p w14:paraId="65FDA6D0" w14:textId="77777777" w:rsidR="00D45D35" w:rsidRPr="00442CDD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</w:tbl>
    <w:p w14:paraId="3608D705" w14:textId="77777777" w:rsidR="00D45D35" w:rsidRPr="00442CDD" w:rsidRDefault="00D45D35" w:rsidP="00D45D3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0C2DAD51" w14:textId="77777777" w:rsidR="00D45D35" w:rsidRDefault="00D45D35" w:rsidP="00D45D35">
      <w:pPr>
        <w:numPr>
          <w:ilvl w:val="1"/>
          <w:numId w:val="7"/>
        </w:numPr>
        <w:tabs>
          <w:tab w:val="clear" w:pos="1080"/>
        </w:tabs>
        <w:ind w:left="709" w:hanging="709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442CDD">
        <w:rPr>
          <w:rFonts w:asciiTheme="minorHAnsi" w:hAnsiTheme="minorHAnsi" w:cstheme="minorHAnsi"/>
          <w:b/>
          <w:sz w:val="28"/>
          <w:szCs w:val="28"/>
          <w:lang w:val="es-MX"/>
        </w:rPr>
        <w:t>Complete el formulario de acuerdo con la categoría que está nominando:</w:t>
      </w:r>
    </w:p>
    <w:p w14:paraId="07857843" w14:textId="77777777" w:rsidR="00BD33C9" w:rsidRDefault="00BD33C9" w:rsidP="00BD33C9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977"/>
      </w:tblGrid>
      <w:tr w:rsidR="00BD33C9" w:rsidRPr="00763175" w14:paraId="352B9876" w14:textId="77777777" w:rsidTr="00576DEA">
        <w:tc>
          <w:tcPr>
            <w:tcW w:w="9225" w:type="dxa"/>
            <w:gridSpan w:val="2"/>
          </w:tcPr>
          <w:p w14:paraId="035A2AE0" w14:textId="21F826F2" w:rsidR="00BD33C9" w:rsidRPr="009D4E0E" w:rsidRDefault="00BD33C9" w:rsidP="001F088D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s-MX"/>
              </w:rPr>
            </w:pPr>
            <w:r w:rsidRPr="009D4E0E">
              <w:rPr>
                <w:rFonts w:ascii="Calibri" w:hAnsi="Calibri" w:cs="Calibri"/>
                <w:b/>
                <w:sz w:val="28"/>
                <w:szCs w:val="28"/>
                <w:lang w:val="es-MX"/>
              </w:rPr>
              <w:t>PREMIO A LA EXCELENCIA</w:t>
            </w:r>
          </w:p>
        </w:tc>
      </w:tr>
      <w:tr w:rsidR="001F088D" w:rsidRPr="00427231" w14:paraId="461CCD82" w14:textId="77777777" w:rsidTr="00940987">
        <w:tc>
          <w:tcPr>
            <w:tcW w:w="9225" w:type="dxa"/>
            <w:gridSpan w:val="2"/>
          </w:tcPr>
          <w:p w14:paraId="50D99458" w14:textId="6037569E" w:rsidR="001F088D" w:rsidRPr="00427231" w:rsidRDefault="001F088D" w:rsidP="00BD33C9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427231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Aspectos para su otorgamiento:</w:t>
            </w:r>
          </w:p>
        </w:tc>
      </w:tr>
      <w:tr w:rsidR="00BD33C9" w:rsidRPr="00427231" w14:paraId="7DF2B7D4" w14:textId="77777777" w:rsidTr="002338E6">
        <w:tc>
          <w:tcPr>
            <w:tcW w:w="4248" w:type="dxa"/>
          </w:tcPr>
          <w:p w14:paraId="5A04D063" w14:textId="77C1792E" w:rsidR="00BD33C9" w:rsidRPr="00427231" w:rsidRDefault="00E93183" w:rsidP="00427231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427231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Contribución a las auditorías en las que ha trabajado.</w:t>
            </w:r>
          </w:p>
        </w:tc>
        <w:tc>
          <w:tcPr>
            <w:tcW w:w="4977" w:type="dxa"/>
          </w:tcPr>
          <w:p w14:paraId="05BB4FD8" w14:textId="77777777" w:rsidR="00BD33C9" w:rsidRPr="00427231" w:rsidRDefault="00BD33C9" w:rsidP="00BD33C9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BD33C9" w:rsidRPr="00427231" w14:paraId="601630B6" w14:textId="77777777" w:rsidTr="002338E6">
        <w:tc>
          <w:tcPr>
            <w:tcW w:w="4248" w:type="dxa"/>
          </w:tcPr>
          <w:p w14:paraId="63834037" w14:textId="6758BC52" w:rsidR="00BD33C9" w:rsidRPr="00427231" w:rsidRDefault="00E93183" w:rsidP="00427231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427231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Contribución al Instituto a lo largo de su carrera profesional.</w:t>
            </w:r>
          </w:p>
        </w:tc>
        <w:tc>
          <w:tcPr>
            <w:tcW w:w="4977" w:type="dxa"/>
          </w:tcPr>
          <w:p w14:paraId="3D437617" w14:textId="77777777" w:rsidR="00BD33C9" w:rsidRPr="00427231" w:rsidRDefault="00BD33C9" w:rsidP="00BD33C9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BD33C9" w:rsidRPr="00427231" w14:paraId="45B86038" w14:textId="77777777" w:rsidTr="002338E6">
        <w:tc>
          <w:tcPr>
            <w:tcW w:w="4248" w:type="dxa"/>
          </w:tcPr>
          <w:p w14:paraId="4E57A696" w14:textId="32A65599" w:rsidR="00BD33C9" w:rsidRPr="00427231" w:rsidRDefault="00E93183" w:rsidP="00BD33C9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427231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Excelente liderazgo y contribución al desarrollo de sus colegas.</w:t>
            </w:r>
          </w:p>
        </w:tc>
        <w:tc>
          <w:tcPr>
            <w:tcW w:w="4977" w:type="dxa"/>
          </w:tcPr>
          <w:p w14:paraId="139E949F" w14:textId="77777777" w:rsidR="00BD33C9" w:rsidRPr="00427231" w:rsidRDefault="00BD33C9" w:rsidP="00BD33C9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BD33C9" w:rsidRPr="00427231" w14:paraId="284D1491" w14:textId="77777777" w:rsidTr="002338E6">
        <w:tc>
          <w:tcPr>
            <w:tcW w:w="4248" w:type="dxa"/>
          </w:tcPr>
          <w:p w14:paraId="4D50109F" w14:textId="5F397D01" w:rsidR="00BD33C9" w:rsidRPr="00427231" w:rsidRDefault="00216990" w:rsidP="00BD33C9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427231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Otros aspectos que el postulante considere importante</w:t>
            </w:r>
            <w:r w:rsidR="002338E6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s</w:t>
            </w:r>
            <w:r w:rsidRPr="00427231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 xml:space="preserve"> mencionar:</w:t>
            </w:r>
          </w:p>
        </w:tc>
        <w:tc>
          <w:tcPr>
            <w:tcW w:w="4977" w:type="dxa"/>
          </w:tcPr>
          <w:p w14:paraId="139A7A28" w14:textId="77777777" w:rsidR="00BD33C9" w:rsidRPr="00427231" w:rsidRDefault="00BD33C9" w:rsidP="00BD33C9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</w:tbl>
    <w:p w14:paraId="7DBECBB0" w14:textId="65623C3A" w:rsidR="00544218" w:rsidRDefault="00544218" w:rsidP="002338E6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Por favor adjunte a este documento</w:t>
      </w:r>
      <w:r w:rsidR="00370E50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la</w:t>
      </w:r>
      <w:r w:rsidR="00427231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s pruebas </w:t>
      </w: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que</w:t>
      </w:r>
      <w:r w:rsidR="00370E50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permita </w:t>
      </w:r>
      <w:r w:rsidR="00316341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verificar </w:t>
      </w:r>
      <w:r w:rsidR="00F219F5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lo planteado en el formulario y cualquier otra información</w:t>
      </w: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relevante para la verificación de la información</w:t>
      </w:r>
      <w:r w:rsidR="00F219F5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.</w:t>
      </w:r>
    </w:p>
    <w:p w14:paraId="7057C71B" w14:textId="6DADDF84" w:rsidR="00913013" w:rsidRDefault="004F5CC4" w:rsidP="002338E6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  <w:r w:rsidRPr="004F5CC4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Cada nominación debe estar respaldada por una explicación detallada de por qué el candidato debe recibir el premio.</w:t>
      </w:r>
    </w:p>
    <w:p w14:paraId="7DFEF3B2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sz w:val="28"/>
          <w:szCs w:val="28"/>
          <w:lang w:val="es-MX"/>
        </w:rPr>
        <w:lastRenderedPageBreak/>
        <w:t>Otros logros (opcional)</w:t>
      </w:r>
      <w:r w:rsidRPr="00442CDD">
        <w:rPr>
          <w:rFonts w:asciiTheme="minorHAnsi" w:hAnsiTheme="minorHAnsi" w:cstheme="minorHAnsi"/>
          <w:b/>
          <w:sz w:val="28"/>
          <w:szCs w:val="28"/>
          <w:lang w:val="es-MX"/>
        </w:rPr>
        <w:t>:</w:t>
      </w:r>
    </w:p>
    <w:p w14:paraId="38D7FC69" w14:textId="77777777" w:rsidR="009571F5" w:rsidRPr="00442CDD" w:rsidRDefault="009571F5" w:rsidP="009571F5">
      <w:pPr>
        <w:pStyle w:val="Textoindependiente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42CDD">
        <w:rPr>
          <w:rFonts w:asciiTheme="minorHAnsi" w:hAnsiTheme="minorHAnsi" w:cstheme="minorHAnsi"/>
          <w:sz w:val="28"/>
          <w:szCs w:val="28"/>
        </w:rPr>
        <w:t>Indica</w:t>
      </w:r>
      <w:r>
        <w:rPr>
          <w:rFonts w:asciiTheme="minorHAnsi" w:hAnsiTheme="minorHAnsi" w:cstheme="minorHAnsi"/>
          <w:sz w:val="28"/>
          <w:szCs w:val="28"/>
        </w:rPr>
        <w:t>r otros logros que considere importantes del candidato:</w:t>
      </w:r>
      <w:r w:rsidRPr="00442CDD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50FB0EA7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4A6DF396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7268FF0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1D6CF136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76E6461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610DCD2E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698545EF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38D8D511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172AE96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57A0A049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4831EAA8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61EA8BB8" w14:textId="77777777" w:rsidR="009571F5" w:rsidRDefault="009571F5" w:rsidP="002338E6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15BC82C6" w14:textId="77777777" w:rsidR="00FF0338" w:rsidRDefault="00FF0338" w:rsidP="002338E6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098"/>
      </w:tblGrid>
      <w:tr w:rsidR="009D4E0E" w:rsidRPr="00442CDD" w14:paraId="642B5E2A" w14:textId="77777777" w:rsidTr="008C392F">
        <w:tc>
          <w:tcPr>
            <w:tcW w:w="9204" w:type="dxa"/>
            <w:gridSpan w:val="2"/>
          </w:tcPr>
          <w:p w14:paraId="10854817" w14:textId="453A0494" w:rsidR="009D4E0E" w:rsidRPr="00715491" w:rsidRDefault="009D4E0E" w:rsidP="007154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 xml:space="preserve">PREMIO </w:t>
            </w: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AUDITOR INTERNO</w:t>
            </w:r>
          </w:p>
        </w:tc>
      </w:tr>
      <w:tr w:rsidR="009D4E0E" w:rsidRPr="00442CDD" w14:paraId="172C1648" w14:textId="77777777" w:rsidTr="008C392F">
        <w:tc>
          <w:tcPr>
            <w:tcW w:w="9204" w:type="dxa"/>
            <w:gridSpan w:val="2"/>
          </w:tcPr>
          <w:p w14:paraId="6EC859DB" w14:textId="194A749E" w:rsidR="009D4E0E" w:rsidRPr="00442CDD" w:rsidRDefault="002338E6" w:rsidP="0069642D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Aspectos para su otorgamiento:</w:t>
            </w:r>
          </w:p>
        </w:tc>
      </w:tr>
      <w:tr w:rsidR="009D4E0E" w:rsidRPr="00442CDD" w14:paraId="77BCD2B0" w14:textId="77777777" w:rsidTr="002338E6">
        <w:tc>
          <w:tcPr>
            <w:tcW w:w="4106" w:type="dxa"/>
          </w:tcPr>
          <w:p w14:paraId="115F750B" w14:textId="013213AB" w:rsidR="009D4E0E" w:rsidRPr="00442CDD" w:rsidRDefault="00320364" w:rsidP="00320364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320364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 xml:space="preserve">Participación en el desarrollo del Instituto. </w:t>
            </w:r>
          </w:p>
        </w:tc>
        <w:tc>
          <w:tcPr>
            <w:tcW w:w="5098" w:type="dxa"/>
          </w:tcPr>
          <w:p w14:paraId="1619D2E8" w14:textId="77777777" w:rsidR="009D4E0E" w:rsidRPr="00442CDD" w:rsidRDefault="009D4E0E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9D4E0E" w:rsidRPr="00442CDD" w14:paraId="58816237" w14:textId="77777777" w:rsidTr="002338E6">
        <w:tc>
          <w:tcPr>
            <w:tcW w:w="4106" w:type="dxa"/>
          </w:tcPr>
          <w:p w14:paraId="21EBA3EC" w14:textId="1FB13C19" w:rsidR="009D4E0E" w:rsidRPr="00442CDD" w:rsidRDefault="005B2767" w:rsidP="005B2767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320364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Gestión de equipos de trabajo, proyectos o programas que hayan logrado un aporte significativo al desarrollo de la auditoría interna.</w:t>
            </w:r>
          </w:p>
        </w:tc>
        <w:tc>
          <w:tcPr>
            <w:tcW w:w="5098" w:type="dxa"/>
          </w:tcPr>
          <w:p w14:paraId="67FC637B" w14:textId="77777777" w:rsidR="009D4E0E" w:rsidRPr="00442CDD" w:rsidRDefault="009D4E0E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9D4E0E" w:rsidRPr="00442CDD" w14:paraId="24CB371A" w14:textId="77777777" w:rsidTr="002338E6">
        <w:tc>
          <w:tcPr>
            <w:tcW w:w="4106" w:type="dxa"/>
          </w:tcPr>
          <w:p w14:paraId="76A1AD78" w14:textId="201AAC8A" w:rsidR="009D4E0E" w:rsidRPr="00442CDD" w:rsidRDefault="005B2767" w:rsidP="005B2767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320364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Generación de valor agregado en los servicios de auditoría interna que brinda a su organización.</w:t>
            </w:r>
          </w:p>
        </w:tc>
        <w:tc>
          <w:tcPr>
            <w:tcW w:w="5098" w:type="dxa"/>
          </w:tcPr>
          <w:p w14:paraId="3388DE76" w14:textId="77777777" w:rsidR="009D4E0E" w:rsidRPr="00442CDD" w:rsidRDefault="009D4E0E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5B2767" w:rsidRPr="00442CDD" w14:paraId="40E77671" w14:textId="77777777" w:rsidTr="002338E6">
        <w:tc>
          <w:tcPr>
            <w:tcW w:w="4106" w:type="dxa"/>
          </w:tcPr>
          <w:p w14:paraId="1AC2B148" w14:textId="2ED2A2E8" w:rsidR="005B2767" w:rsidRPr="00320364" w:rsidRDefault="005B2767" w:rsidP="005B2767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320364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Promoción de la concientización de la Auditoría Interna</w:t>
            </w:r>
          </w:p>
        </w:tc>
        <w:tc>
          <w:tcPr>
            <w:tcW w:w="5098" w:type="dxa"/>
          </w:tcPr>
          <w:p w14:paraId="3A17DF8A" w14:textId="58689B94" w:rsidR="002338E6" w:rsidRPr="00442CDD" w:rsidRDefault="002338E6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2338E6" w:rsidRPr="00442CDD" w14:paraId="66582969" w14:textId="77777777" w:rsidTr="002338E6">
        <w:tc>
          <w:tcPr>
            <w:tcW w:w="4106" w:type="dxa"/>
          </w:tcPr>
          <w:p w14:paraId="5E33DACF" w14:textId="2B424501" w:rsidR="002338E6" w:rsidRPr="00320364" w:rsidRDefault="002338E6" w:rsidP="005B2767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427231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Otros aspectos que el postulante considere importante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s</w:t>
            </w:r>
            <w:r w:rsidRPr="00427231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 xml:space="preserve"> mencionar:</w:t>
            </w:r>
          </w:p>
        </w:tc>
        <w:tc>
          <w:tcPr>
            <w:tcW w:w="5098" w:type="dxa"/>
          </w:tcPr>
          <w:p w14:paraId="065E2FB0" w14:textId="77777777" w:rsidR="002338E6" w:rsidRPr="00442CDD" w:rsidRDefault="002338E6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</w:tbl>
    <w:p w14:paraId="024F055D" w14:textId="77777777" w:rsidR="002338E6" w:rsidRDefault="002338E6" w:rsidP="002338E6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Por favor adjunte a este documento</w:t>
      </w:r>
      <w:r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las pruebas </w:t>
      </w: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que</w:t>
      </w:r>
      <w:r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permita verificar lo planteado en el formulario y cualquier otra información</w:t>
      </w: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relevante para la verificación de la información</w:t>
      </w:r>
      <w:r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.</w:t>
      </w:r>
    </w:p>
    <w:p w14:paraId="4B85F0AA" w14:textId="088CA1C7" w:rsidR="004F5CC4" w:rsidRDefault="004F5CC4" w:rsidP="002338E6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  <w:r w:rsidRPr="004F5CC4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Cada nominación debe estar respaldada por una explicación detallada de por qué el candidato debe recibir el premio.</w:t>
      </w:r>
    </w:p>
    <w:p w14:paraId="7DC6FFF4" w14:textId="77777777" w:rsidR="009571F5" w:rsidRDefault="009571F5" w:rsidP="002338E6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453CABD9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sz w:val="28"/>
          <w:szCs w:val="28"/>
          <w:lang w:val="es-MX"/>
        </w:rPr>
        <w:t>Otros logros (opcional)</w:t>
      </w:r>
      <w:r w:rsidRPr="00442CDD">
        <w:rPr>
          <w:rFonts w:asciiTheme="minorHAnsi" w:hAnsiTheme="minorHAnsi" w:cstheme="minorHAnsi"/>
          <w:b/>
          <w:sz w:val="28"/>
          <w:szCs w:val="28"/>
          <w:lang w:val="es-MX"/>
        </w:rPr>
        <w:t>:</w:t>
      </w:r>
    </w:p>
    <w:p w14:paraId="43997EA5" w14:textId="77777777" w:rsidR="009571F5" w:rsidRPr="00442CDD" w:rsidRDefault="009571F5" w:rsidP="009571F5">
      <w:pPr>
        <w:pStyle w:val="Textoindependiente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42CDD">
        <w:rPr>
          <w:rFonts w:asciiTheme="minorHAnsi" w:hAnsiTheme="minorHAnsi" w:cstheme="minorHAnsi"/>
          <w:sz w:val="28"/>
          <w:szCs w:val="28"/>
        </w:rPr>
        <w:t>Indica</w:t>
      </w:r>
      <w:r>
        <w:rPr>
          <w:rFonts w:asciiTheme="minorHAnsi" w:hAnsiTheme="minorHAnsi" w:cstheme="minorHAnsi"/>
          <w:sz w:val="28"/>
          <w:szCs w:val="28"/>
        </w:rPr>
        <w:t>r otros logros que considere importantes del candidato:</w:t>
      </w:r>
      <w:r w:rsidRPr="00442CDD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729C5F79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407957F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61FF22BE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13E4CBBC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4B68B6AD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0B34DA5A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05A95776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4C8CF626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56CBF70E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69D1B976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2DC4DADB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23CE87CE" w14:textId="77777777" w:rsidR="009571F5" w:rsidRDefault="009571F5" w:rsidP="002338E6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53AF76EA" w14:textId="77777777" w:rsidR="00BD33C9" w:rsidRPr="00442CDD" w:rsidRDefault="00BD33C9" w:rsidP="00BD33C9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098"/>
      </w:tblGrid>
      <w:tr w:rsidR="00D45D35" w:rsidRPr="00442CDD" w14:paraId="14C1F1D8" w14:textId="77777777" w:rsidTr="008C392F">
        <w:tc>
          <w:tcPr>
            <w:tcW w:w="9204" w:type="dxa"/>
            <w:gridSpan w:val="2"/>
          </w:tcPr>
          <w:p w14:paraId="4B764F03" w14:textId="776F4B5E" w:rsidR="00D45D35" w:rsidRPr="004F5CC4" w:rsidRDefault="006E7245" w:rsidP="004F5CC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 xml:space="preserve">PREMIO </w:t>
            </w:r>
            <w:r w:rsidR="00D45D35"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AUDITOR PIONERO</w:t>
            </w:r>
          </w:p>
        </w:tc>
      </w:tr>
      <w:tr w:rsidR="00D45D35" w:rsidRPr="00FA0C6C" w14:paraId="78F5714B" w14:textId="77777777" w:rsidTr="008C392F">
        <w:tc>
          <w:tcPr>
            <w:tcW w:w="9204" w:type="dxa"/>
            <w:gridSpan w:val="2"/>
          </w:tcPr>
          <w:p w14:paraId="6F67B772" w14:textId="37804411" w:rsidR="00D45D35" w:rsidRPr="00FA0C6C" w:rsidRDefault="00D17035" w:rsidP="005D2853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Aspectos para su otorgamiento:</w:t>
            </w:r>
          </w:p>
        </w:tc>
      </w:tr>
      <w:tr w:rsidR="00D45D35" w:rsidRPr="00442CDD" w14:paraId="31DCD3C4" w14:textId="77777777" w:rsidTr="005D2853">
        <w:tc>
          <w:tcPr>
            <w:tcW w:w="4106" w:type="dxa"/>
          </w:tcPr>
          <w:p w14:paraId="7B084533" w14:textId="77777777" w:rsidR="00D45D35" w:rsidRPr="00442CDD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</w:pPr>
            <w:r w:rsidRPr="00442CDD"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  <w:t xml:space="preserve">Actualización de técnicas y mejores prácticas de auditoría interna en el ámbito académico. </w:t>
            </w:r>
          </w:p>
        </w:tc>
        <w:tc>
          <w:tcPr>
            <w:tcW w:w="5098" w:type="dxa"/>
          </w:tcPr>
          <w:p w14:paraId="0753B895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  <w:tr w:rsidR="00D45D35" w:rsidRPr="00442CDD" w14:paraId="65D631AA" w14:textId="77777777" w:rsidTr="005D2853">
        <w:tc>
          <w:tcPr>
            <w:tcW w:w="4106" w:type="dxa"/>
          </w:tcPr>
          <w:p w14:paraId="7FB4E369" w14:textId="77777777" w:rsidR="00D45D35" w:rsidRPr="00442CDD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</w:pPr>
            <w:r w:rsidRPr="00442CDD"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  <w:t>Desarrollo de nuevas competencias para la práctica de la profesión.</w:t>
            </w:r>
          </w:p>
        </w:tc>
        <w:tc>
          <w:tcPr>
            <w:tcW w:w="5098" w:type="dxa"/>
          </w:tcPr>
          <w:p w14:paraId="598531D9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  <w:tr w:rsidR="00D45D35" w:rsidRPr="00442CDD" w14:paraId="3C17862E" w14:textId="77777777" w:rsidTr="005D2853">
        <w:tc>
          <w:tcPr>
            <w:tcW w:w="4106" w:type="dxa"/>
          </w:tcPr>
          <w:p w14:paraId="653C2CCF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  <w:t>Difusión de metodologías y procedimientos de auditoría interna en la práctica profesional.</w:t>
            </w:r>
          </w:p>
        </w:tc>
        <w:tc>
          <w:tcPr>
            <w:tcW w:w="5098" w:type="dxa"/>
          </w:tcPr>
          <w:p w14:paraId="508FEA2C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  <w:tr w:rsidR="00D45D35" w:rsidRPr="00442CDD" w14:paraId="5811188C" w14:textId="77777777" w:rsidTr="005D2853">
        <w:tc>
          <w:tcPr>
            <w:tcW w:w="4106" w:type="dxa"/>
          </w:tcPr>
          <w:p w14:paraId="6D8377A3" w14:textId="38F5359D" w:rsidR="00D45D35" w:rsidRPr="00442CDD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  <w:t>Otras áreas que</w:t>
            </w:r>
            <w:r w:rsidR="005D2853"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  <w:t xml:space="preserve"> el postulante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  <w:t xml:space="preserve"> considere de reconocimiento.</w:t>
            </w:r>
          </w:p>
        </w:tc>
        <w:tc>
          <w:tcPr>
            <w:tcW w:w="5098" w:type="dxa"/>
          </w:tcPr>
          <w:p w14:paraId="67919BC1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</w:tbl>
    <w:p w14:paraId="05FEC96C" w14:textId="77777777" w:rsidR="005D2853" w:rsidRDefault="005D2853" w:rsidP="005D2853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Por favor adjunte a este documento</w:t>
      </w:r>
      <w:r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las pruebas </w:t>
      </w: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que</w:t>
      </w:r>
      <w:r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permita verificar lo planteado en el formulario y cualquier otra información</w:t>
      </w: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relevante para la verificación de la información</w:t>
      </w:r>
      <w:r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.</w:t>
      </w:r>
    </w:p>
    <w:p w14:paraId="1A81EA7C" w14:textId="77777777" w:rsidR="005D2853" w:rsidRDefault="005D2853" w:rsidP="005D2853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  <w:r w:rsidRPr="004F5CC4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Cada nominación debe estar respaldada por una explicación detallada de por qué el candidato debe recibir el premio.</w:t>
      </w:r>
    </w:p>
    <w:p w14:paraId="45320A14" w14:textId="77777777" w:rsidR="009571F5" w:rsidRDefault="009571F5" w:rsidP="005D2853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13D75C5E" w14:textId="77777777" w:rsidR="009F169A" w:rsidRDefault="009F169A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10058250" w14:textId="2DD9B3E6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sz w:val="28"/>
          <w:szCs w:val="28"/>
          <w:lang w:val="es-MX"/>
        </w:rPr>
        <w:lastRenderedPageBreak/>
        <w:t>Otros logros (opcional)</w:t>
      </w:r>
      <w:r w:rsidRPr="00442CDD">
        <w:rPr>
          <w:rFonts w:asciiTheme="minorHAnsi" w:hAnsiTheme="minorHAnsi" w:cstheme="minorHAnsi"/>
          <w:b/>
          <w:sz w:val="28"/>
          <w:szCs w:val="28"/>
          <w:lang w:val="es-MX"/>
        </w:rPr>
        <w:t>:</w:t>
      </w:r>
    </w:p>
    <w:p w14:paraId="3E64F986" w14:textId="77777777" w:rsidR="009571F5" w:rsidRPr="00442CDD" w:rsidRDefault="009571F5" w:rsidP="009571F5">
      <w:pPr>
        <w:pStyle w:val="Textoindependiente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42CDD">
        <w:rPr>
          <w:rFonts w:asciiTheme="minorHAnsi" w:hAnsiTheme="minorHAnsi" w:cstheme="minorHAnsi"/>
          <w:sz w:val="28"/>
          <w:szCs w:val="28"/>
        </w:rPr>
        <w:t>Indica</w:t>
      </w:r>
      <w:r>
        <w:rPr>
          <w:rFonts w:asciiTheme="minorHAnsi" w:hAnsiTheme="minorHAnsi" w:cstheme="minorHAnsi"/>
          <w:sz w:val="28"/>
          <w:szCs w:val="28"/>
        </w:rPr>
        <w:t>r otros logros que considere importantes del candidato:</w:t>
      </w:r>
      <w:r w:rsidRPr="00442CDD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42C567F1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2A314F5C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40BE48D9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5EFD9129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40B6B40D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3C262E9D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1FD71959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19F43CC8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49CC8924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46B604AB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4FDDDEC0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0680A34D" w14:textId="77777777" w:rsidR="009571F5" w:rsidRDefault="009571F5" w:rsidP="005D2853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3329D423" w14:textId="77777777" w:rsidR="00D45D35" w:rsidRDefault="00D45D35" w:rsidP="00D45D3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D45D35" w14:paraId="74ACEB78" w14:textId="77777777" w:rsidTr="008C392F">
        <w:tc>
          <w:tcPr>
            <w:tcW w:w="9204" w:type="dxa"/>
            <w:gridSpan w:val="2"/>
          </w:tcPr>
          <w:p w14:paraId="58E56DAA" w14:textId="10D5A311" w:rsidR="00D45D35" w:rsidRDefault="00D45D35" w:rsidP="00D1703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MENCIÓN HONORÍFICA</w:t>
            </w:r>
          </w:p>
        </w:tc>
      </w:tr>
      <w:tr w:rsidR="00D45D35" w:rsidRPr="00FA0C6C" w14:paraId="294E11B8" w14:textId="77777777" w:rsidTr="008C392F">
        <w:tc>
          <w:tcPr>
            <w:tcW w:w="9204" w:type="dxa"/>
            <w:gridSpan w:val="2"/>
          </w:tcPr>
          <w:p w14:paraId="28D25D32" w14:textId="77777777" w:rsidR="00D45D35" w:rsidRPr="00FA0C6C" w:rsidRDefault="00D45D35" w:rsidP="008C392F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Detalle como cumple el candidato con los siguientes puntos:</w:t>
            </w:r>
          </w:p>
        </w:tc>
      </w:tr>
      <w:tr w:rsidR="00D45D35" w:rsidRPr="00FA0C6C" w14:paraId="4D7FBF41" w14:textId="77777777" w:rsidTr="00C07CE8">
        <w:tc>
          <w:tcPr>
            <w:tcW w:w="4248" w:type="dxa"/>
          </w:tcPr>
          <w:p w14:paraId="330A8F6B" w14:textId="77777777" w:rsidR="00D45D35" w:rsidRPr="00FA0C6C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</w:pPr>
            <w:r w:rsidRPr="00442CDD"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  <w:t xml:space="preserve">Reconocido apoyo a la gestión académica del Instituto. </w:t>
            </w:r>
          </w:p>
        </w:tc>
        <w:tc>
          <w:tcPr>
            <w:tcW w:w="4956" w:type="dxa"/>
          </w:tcPr>
          <w:p w14:paraId="372CD1F7" w14:textId="77777777" w:rsidR="00D45D35" w:rsidRPr="00FA0C6C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704E02" w:rsidRPr="00FA0C6C" w14:paraId="399A8149" w14:textId="77777777" w:rsidTr="00C07CE8">
        <w:tc>
          <w:tcPr>
            <w:tcW w:w="4248" w:type="dxa"/>
          </w:tcPr>
          <w:p w14:paraId="6E28894D" w14:textId="77B4372D" w:rsidR="00704E02" w:rsidRPr="00442CDD" w:rsidRDefault="00704E02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  <w:t>Aporte al desarrollo de la doctrina de auditoría.</w:t>
            </w:r>
          </w:p>
        </w:tc>
        <w:tc>
          <w:tcPr>
            <w:tcW w:w="4956" w:type="dxa"/>
          </w:tcPr>
          <w:p w14:paraId="2428503A" w14:textId="77777777" w:rsidR="00704E02" w:rsidRPr="00FA0C6C" w:rsidRDefault="00704E02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D45D35" w:rsidRPr="00FA0C6C" w14:paraId="0C40F1D6" w14:textId="77777777" w:rsidTr="00C07CE8">
        <w:tc>
          <w:tcPr>
            <w:tcW w:w="4248" w:type="dxa"/>
          </w:tcPr>
          <w:p w14:paraId="38D9083D" w14:textId="77777777" w:rsidR="00D45D35" w:rsidRPr="00FA0C6C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  <w:t>Organizaciones públicas o privadas que promuevan el desarrollo profesional de la auditoría interna.</w:t>
            </w:r>
          </w:p>
        </w:tc>
        <w:tc>
          <w:tcPr>
            <w:tcW w:w="4956" w:type="dxa"/>
          </w:tcPr>
          <w:p w14:paraId="791DEE03" w14:textId="77777777" w:rsidR="00D45D35" w:rsidRPr="00FA0C6C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</w:tbl>
    <w:p w14:paraId="1271FC76" w14:textId="77777777" w:rsidR="00C07CE8" w:rsidRDefault="00C07CE8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Por favor adjunte a este documento</w:t>
      </w:r>
      <w:r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las pruebas </w:t>
      </w: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que</w:t>
      </w:r>
      <w:r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permita verificar lo planteado en el formulario y cualquier otra información</w:t>
      </w:r>
      <w:r w:rsidRPr="00F923BE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relevante para la verificación de la información</w:t>
      </w:r>
      <w:r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.</w:t>
      </w:r>
    </w:p>
    <w:p w14:paraId="39EEE6A0" w14:textId="77777777" w:rsidR="00C07CE8" w:rsidRDefault="00C07CE8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  <w:r w:rsidRPr="004F5CC4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Cada nominación debe estar respaldada por una explicación detallada de por qué el candidato debe recibir el premio.</w:t>
      </w:r>
    </w:p>
    <w:p w14:paraId="12AEDBBE" w14:textId="77777777" w:rsidR="009571F5" w:rsidRDefault="009571F5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193E35AD" w14:textId="77777777" w:rsidR="000828FD" w:rsidRDefault="000828FD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7D9AC1AA" w14:textId="77777777" w:rsidR="000828FD" w:rsidRDefault="000828FD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0E25ACC4" w14:textId="77777777" w:rsidR="000828FD" w:rsidRDefault="000828FD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7A0FBF55" w14:textId="77777777" w:rsidR="000828FD" w:rsidRDefault="000828FD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3D75B057" w14:textId="77777777" w:rsidR="000828FD" w:rsidRDefault="000828FD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3C5B52F2" w14:textId="77777777" w:rsidR="000828FD" w:rsidRDefault="000828FD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1C40C32E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sz w:val="28"/>
          <w:szCs w:val="28"/>
          <w:lang w:val="es-MX"/>
        </w:rPr>
        <w:lastRenderedPageBreak/>
        <w:t>Otros logros (opcional)</w:t>
      </w:r>
      <w:r w:rsidRPr="00442CDD">
        <w:rPr>
          <w:rFonts w:asciiTheme="minorHAnsi" w:hAnsiTheme="minorHAnsi" w:cstheme="minorHAnsi"/>
          <w:b/>
          <w:sz w:val="28"/>
          <w:szCs w:val="28"/>
          <w:lang w:val="es-MX"/>
        </w:rPr>
        <w:t>:</w:t>
      </w:r>
    </w:p>
    <w:p w14:paraId="7B8C7148" w14:textId="77777777" w:rsidR="009571F5" w:rsidRPr="00442CDD" w:rsidRDefault="009571F5" w:rsidP="009571F5">
      <w:pPr>
        <w:pStyle w:val="Textoindependiente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42CDD">
        <w:rPr>
          <w:rFonts w:asciiTheme="minorHAnsi" w:hAnsiTheme="minorHAnsi" w:cstheme="minorHAnsi"/>
          <w:sz w:val="28"/>
          <w:szCs w:val="28"/>
        </w:rPr>
        <w:t>Indica</w:t>
      </w:r>
      <w:r>
        <w:rPr>
          <w:rFonts w:asciiTheme="minorHAnsi" w:hAnsiTheme="minorHAnsi" w:cstheme="minorHAnsi"/>
          <w:sz w:val="28"/>
          <w:szCs w:val="28"/>
        </w:rPr>
        <w:t>r otros logros que considere importantes del candidato:</w:t>
      </w:r>
      <w:r w:rsidRPr="00442CDD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55E2D27D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9B1DEA6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37B76CF5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12DBC727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1473D5F9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3AE46AC7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67E12C68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447182FF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51BB5C15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1BC87D9A" w14:textId="77777777" w:rsidR="009571F5" w:rsidRPr="00442CDD" w:rsidRDefault="009571F5" w:rsidP="009571F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5874CF7" w14:textId="77777777" w:rsidR="009571F5" w:rsidRPr="00442CDD" w:rsidRDefault="009571F5" w:rsidP="009571F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3F257D32" w14:textId="77777777" w:rsidR="009571F5" w:rsidRDefault="009571F5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p w14:paraId="1163199E" w14:textId="77777777" w:rsidR="00D65147" w:rsidRDefault="00D65147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822"/>
      </w:tblGrid>
      <w:tr w:rsidR="00D65147" w14:paraId="33601802" w14:textId="77777777" w:rsidTr="008C392F">
        <w:tc>
          <w:tcPr>
            <w:tcW w:w="9204" w:type="dxa"/>
            <w:gridSpan w:val="2"/>
          </w:tcPr>
          <w:p w14:paraId="1311F7E7" w14:textId="6826AB21" w:rsidR="00D65147" w:rsidRDefault="00D65147" w:rsidP="008C39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PREMIO CERTIFICACIÓN CIA</w:t>
            </w:r>
          </w:p>
        </w:tc>
      </w:tr>
      <w:tr w:rsidR="003770C4" w14:paraId="4508E6E3" w14:textId="77777777" w:rsidTr="008C392F">
        <w:tc>
          <w:tcPr>
            <w:tcW w:w="9204" w:type="dxa"/>
            <w:gridSpan w:val="2"/>
          </w:tcPr>
          <w:p w14:paraId="4F95E898" w14:textId="458C9BBB" w:rsidR="003770C4" w:rsidRDefault="003770C4" w:rsidP="003770C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Aspectos para su otorgamiento:</w:t>
            </w:r>
          </w:p>
        </w:tc>
      </w:tr>
      <w:tr w:rsidR="003770C4" w:rsidRPr="00FA0C6C" w14:paraId="5DF21D01" w14:textId="77777777" w:rsidTr="009571F5">
        <w:tc>
          <w:tcPr>
            <w:tcW w:w="5382" w:type="dxa"/>
          </w:tcPr>
          <w:p w14:paraId="532FF100" w14:textId="69E5CD69" w:rsidR="003770C4" w:rsidRPr="00FA0C6C" w:rsidRDefault="009571F5" w:rsidP="009571F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es-CR"/>
              </w:rPr>
            </w:pPr>
            <w:r w:rsidRPr="009571F5"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  <w:t>Persona asociada que aprobó las tres partes del examen CIA, en su primer intento durante el transcurso de 12 meses; contados a partir del momento en que aplica el primer examen.</w:t>
            </w:r>
          </w:p>
        </w:tc>
        <w:tc>
          <w:tcPr>
            <w:tcW w:w="3822" w:type="dxa"/>
          </w:tcPr>
          <w:p w14:paraId="713D7659" w14:textId="77777777" w:rsidR="003770C4" w:rsidRPr="00FA0C6C" w:rsidRDefault="003770C4" w:rsidP="003770C4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</w:tbl>
    <w:p w14:paraId="53482DCD" w14:textId="09AF7A3C" w:rsidR="00D65147" w:rsidRDefault="001C61C0" w:rsidP="00C07CE8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El proceso de certificación del candidato será verificado con el IIA Global con el fin de corroborar que cumple con </w:t>
      </w:r>
      <w:r w:rsidR="00DF4CC3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>lo establecido</w:t>
      </w:r>
      <w:r w:rsidR="008B18AB">
        <w:rPr>
          <w:rFonts w:asciiTheme="minorHAnsi" w:hAnsiTheme="minorHAnsi" w:cstheme="minorHAnsi"/>
          <w:bCs/>
          <w:i/>
          <w:iCs/>
          <w:sz w:val="28"/>
          <w:szCs w:val="28"/>
          <w:lang w:val="es-MX"/>
        </w:rPr>
        <w:t xml:space="preserve"> para su otorgamiento.</w:t>
      </w:r>
    </w:p>
    <w:p w14:paraId="1DD0E3B0" w14:textId="77777777" w:rsidR="00D45D35" w:rsidRPr="00442CDD" w:rsidRDefault="00D45D35" w:rsidP="00D45D3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1BBA4B6" w14:textId="77777777" w:rsidR="00D45D35" w:rsidRPr="00442CDD" w:rsidRDefault="00D45D35" w:rsidP="00D45D35">
      <w:pPr>
        <w:numPr>
          <w:ilvl w:val="1"/>
          <w:numId w:val="7"/>
        </w:numPr>
        <w:tabs>
          <w:tab w:val="clear" w:pos="1080"/>
        </w:tabs>
        <w:ind w:left="709" w:hanging="709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442CDD">
        <w:rPr>
          <w:rFonts w:asciiTheme="minorHAnsi" w:hAnsiTheme="minorHAnsi" w:cstheme="minorHAnsi"/>
          <w:b/>
          <w:sz w:val="28"/>
          <w:szCs w:val="28"/>
          <w:lang w:val="es-MX"/>
        </w:rPr>
        <w:t>Información del Nominador</w:t>
      </w:r>
    </w:p>
    <w:p w14:paraId="46AAC8C9" w14:textId="77777777" w:rsidR="00D45D35" w:rsidRPr="00442CDD" w:rsidRDefault="00D45D35" w:rsidP="00D45D3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7194"/>
      </w:tblGrid>
      <w:tr w:rsidR="00D45D35" w:rsidRPr="00442CDD" w14:paraId="662EA9A5" w14:textId="77777777" w:rsidTr="008C392F">
        <w:trPr>
          <w:trHeight w:val="737"/>
        </w:trPr>
        <w:tc>
          <w:tcPr>
            <w:tcW w:w="2515" w:type="dxa"/>
            <w:vAlign w:val="center"/>
          </w:tcPr>
          <w:p w14:paraId="20E5ABCD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Nombre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 xml:space="preserve"> Completo</w:t>
            </w:r>
          </w:p>
        </w:tc>
        <w:tc>
          <w:tcPr>
            <w:tcW w:w="7194" w:type="dxa"/>
            <w:vAlign w:val="center"/>
          </w:tcPr>
          <w:p w14:paraId="25FC96B7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  <w:tr w:rsidR="00D45D35" w:rsidRPr="00442CDD" w14:paraId="6FED9904" w14:textId="77777777" w:rsidTr="008C392F">
        <w:trPr>
          <w:trHeight w:val="737"/>
        </w:trPr>
        <w:tc>
          <w:tcPr>
            <w:tcW w:w="2515" w:type="dxa"/>
            <w:vAlign w:val="center"/>
          </w:tcPr>
          <w:p w14:paraId="272EFD81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 xml:space="preserve">Número de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cédula</w:t>
            </w:r>
          </w:p>
        </w:tc>
        <w:tc>
          <w:tcPr>
            <w:tcW w:w="7194" w:type="dxa"/>
            <w:vAlign w:val="center"/>
          </w:tcPr>
          <w:p w14:paraId="50BFFA2E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  <w:tr w:rsidR="00D45D35" w:rsidRPr="00442CDD" w14:paraId="53A87D23" w14:textId="77777777" w:rsidTr="008C392F">
        <w:trPr>
          <w:trHeight w:val="737"/>
        </w:trPr>
        <w:tc>
          <w:tcPr>
            <w:tcW w:w="2515" w:type="dxa"/>
            <w:vAlign w:val="center"/>
          </w:tcPr>
          <w:p w14:paraId="09141449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Relación con el candidato</w:t>
            </w:r>
          </w:p>
        </w:tc>
        <w:tc>
          <w:tcPr>
            <w:tcW w:w="7194" w:type="dxa"/>
            <w:vAlign w:val="center"/>
          </w:tcPr>
          <w:p w14:paraId="625AE24D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  <w:tr w:rsidR="00D45D35" w:rsidRPr="00442CDD" w14:paraId="6F835ED6" w14:textId="77777777" w:rsidTr="008C392F">
        <w:trPr>
          <w:trHeight w:val="737"/>
        </w:trPr>
        <w:tc>
          <w:tcPr>
            <w:tcW w:w="2515" w:type="dxa"/>
            <w:vAlign w:val="center"/>
          </w:tcPr>
          <w:p w14:paraId="01D58767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Teléfono</w:t>
            </w:r>
          </w:p>
        </w:tc>
        <w:tc>
          <w:tcPr>
            <w:tcW w:w="7194" w:type="dxa"/>
            <w:vAlign w:val="center"/>
          </w:tcPr>
          <w:p w14:paraId="77B82C2B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  <w:tr w:rsidR="00D45D35" w:rsidRPr="00442CDD" w14:paraId="45496C79" w14:textId="77777777" w:rsidTr="008C392F">
        <w:trPr>
          <w:trHeight w:val="737"/>
        </w:trPr>
        <w:tc>
          <w:tcPr>
            <w:tcW w:w="2515" w:type="dxa"/>
            <w:vAlign w:val="center"/>
          </w:tcPr>
          <w:p w14:paraId="1DDA3A32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lastRenderedPageBreak/>
              <w:t>E-mail</w:t>
            </w:r>
          </w:p>
        </w:tc>
        <w:tc>
          <w:tcPr>
            <w:tcW w:w="7194" w:type="dxa"/>
            <w:vAlign w:val="center"/>
          </w:tcPr>
          <w:p w14:paraId="57F74CC8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</w:tbl>
    <w:p w14:paraId="2CD3334D" w14:textId="77777777" w:rsidR="00D45D35" w:rsidRPr="00442CDD" w:rsidRDefault="00D45D35" w:rsidP="00D45D3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271A7162" w14:textId="77777777" w:rsidR="009F169A" w:rsidRDefault="009F169A" w:rsidP="009F169A">
      <w:pPr>
        <w:ind w:left="709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771824B" w14:textId="77777777" w:rsidR="009F169A" w:rsidRPr="009F169A" w:rsidRDefault="009F169A" w:rsidP="00ED395F">
      <w:pPr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3D63E68B" w14:textId="1774D08D" w:rsidR="00D45D35" w:rsidRPr="00442CDD" w:rsidRDefault="00D45D35" w:rsidP="00D45D35">
      <w:pPr>
        <w:numPr>
          <w:ilvl w:val="1"/>
          <w:numId w:val="7"/>
        </w:numPr>
        <w:tabs>
          <w:tab w:val="clear" w:pos="1080"/>
        </w:tabs>
        <w:ind w:left="709" w:hanging="709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442CDD">
        <w:rPr>
          <w:rFonts w:asciiTheme="minorHAnsi" w:hAnsiTheme="minorHAnsi" w:cstheme="minorHAnsi"/>
          <w:b/>
          <w:sz w:val="28"/>
          <w:szCs w:val="28"/>
          <w:lang w:val="es-MX"/>
        </w:rPr>
        <w:t>Referencias</w:t>
      </w:r>
    </w:p>
    <w:p w14:paraId="3C90269B" w14:textId="77777777" w:rsidR="00D45D35" w:rsidRPr="00442CDD" w:rsidRDefault="00D45D35" w:rsidP="00D45D35">
      <w:pPr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0125E66C" w14:textId="77777777" w:rsidR="00D45D35" w:rsidRPr="00442CDD" w:rsidRDefault="00D45D35" w:rsidP="00D45D35">
      <w:pPr>
        <w:jc w:val="both"/>
        <w:rPr>
          <w:rFonts w:asciiTheme="minorHAnsi" w:hAnsiTheme="minorHAnsi" w:cstheme="minorHAnsi"/>
          <w:bCs/>
          <w:sz w:val="28"/>
          <w:szCs w:val="28"/>
          <w:lang w:val="es-MX"/>
        </w:rPr>
      </w:pPr>
      <w:r w:rsidRPr="00442CDD">
        <w:rPr>
          <w:rFonts w:asciiTheme="minorHAnsi" w:hAnsiTheme="minorHAnsi" w:cstheme="minorHAnsi"/>
          <w:sz w:val="28"/>
          <w:szCs w:val="28"/>
          <w:lang w:val="es-MX"/>
        </w:rPr>
        <w:t>I</w:t>
      </w:r>
      <w:r w:rsidRPr="00442CDD">
        <w:rPr>
          <w:rFonts w:asciiTheme="minorHAnsi" w:hAnsiTheme="minorHAnsi" w:cstheme="minorHAnsi"/>
          <w:bCs/>
          <w:sz w:val="28"/>
          <w:szCs w:val="28"/>
          <w:lang w:val="es-MX"/>
        </w:rPr>
        <w:t xml:space="preserve">ndicar la información de </w:t>
      </w:r>
      <w:r>
        <w:rPr>
          <w:rFonts w:asciiTheme="minorHAnsi" w:hAnsiTheme="minorHAnsi" w:cstheme="minorHAnsi"/>
          <w:bCs/>
          <w:sz w:val="28"/>
          <w:szCs w:val="28"/>
          <w:lang w:val="es-MX"/>
        </w:rPr>
        <w:t xml:space="preserve">al menos </w:t>
      </w:r>
      <w:r w:rsidRPr="00442CDD">
        <w:rPr>
          <w:rFonts w:asciiTheme="minorHAnsi" w:hAnsiTheme="minorHAnsi" w:cstheme="minorHAnsi"/>
          <w:bCs/>
          <w:sz w:val="28"/>
          <w:szCs w:val="28"/>
          <w:lang w:val="es-MX"/>
        </w:rPr>
        <w:t xml:space="preserve">dos personas contactadas por el nominador y que podrán verificar o extender la información presentada sobre el candidato. </w:t>
      </w:r>
    </w:p>
    <w:p w14:paraId="2605761B" w14:textId="77777777" w:rsidR="00D45D35" w:rsidRPr="00442CDD" w:rsidRDefault="00D45D35" w:rsidP="00D45D35">
      <w:pPr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629"/>
        <w:gridCol w:w="1643"/>
        <w:gridCol w:w="2768"/>
      </w:tblGrid>
      <w:tr w:rsidR="00D45D35" w:rsidRPr="00442CDD" w14:paraId="75467F8B" w14:textId="77777777" w:rsidTr="008C392F">
        <w:trPr>
          <w:trHeight w:val="655"/>
        </w:trPr>
        <w:tc>
          <w:tcPr>
            <w:tcW w:w="2710" w:type="dxa"/>
            <w:vAlign w:val="center"/>
          </w:tcPr>
          <w:p w14:paraId="3A90BE7B" w14:textId="77777777" w:rsidR="00D45D35" w:rsidRPr="00442CDD" w:rsidRDefault="00D45D35" w:rsidP="008C39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14:paraId="5DE83D66" w14:textId="77777777" w:rsidR="00D45D35" w:rsidRPr="00442CDD" w:rsidRDefault="00D45D35" w:rsidP="008C39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Nombre</w:t>
            </w:r>
          </w:p>
        </w:tc>
        <w:tc>
          <w:tcPr>
            <w:tcW w:w="2629" w:type="dxa"/>
            <w:vAlign w:val="center"/>
          </w:tcPr>
          <w:p w14:paraId="318869F1" w14:textId="77777777" w:rsidR="00D45D35" w:rsidRPr="00442CDD" w:rsidRDefault="00D45D35" w:rsidP="008C39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14:paraId="59550E01" w14:textId="77777777" w:rsidR="00D45D35" w:rsidRPr="00442CDD" w:rsidRDefault="00D45D35" w:rsidP="008C39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Lugar de trabajo</w:t>
            </w:r>
          </w:p>
        </w:tc>
        <w:tc>
          <w:tcPr>
            <w:tcW w:w="1643" w:type="dxa"/>
            <w:vAlign w:val="center"/>
          </w:tcPr>
          <w:p w14:paraId="2F0712D5" w14:textId="77777777" w:rsidR="00D45D35" w:rsidRPr="00442CDD" w:rsidRDefault="00D45D35" w:rsidP="008C39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14:paraId="3D6A4062" w14:textId="77777777" w:rsidR="00D45D35" w:rsidRPr="00442CDD" w:rsidRDefault="00D45D35" w:rsidP="008C39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Teléfono</w:t>
            </w:r>
          </w:p>
        </w:tc>
        <w:tc>
          <w:tcPr>
            <w:tcW w:w="2768" w:type="dxa"/>
            <w:vAlign w:val="center"/>
          </w:tcPr>
          <w:p w14:paraId="3034C2A0" w14:textId="77777777" w:rsidR="00D45D35" w:rsidRPr="00442CDD" w:rsidRDefault="00D45D35" w:rsidP="008C39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14:paraId="731B317D" w14:textId="77777777" w:rsidR="00D45D35" w:rsidRPr="00442CDD" w:rsidRDefault="00D45D35" w:rsidP="008C39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E-mail</w:t>
            </w:r>
          </w:p>
        </w:tc>
      </w:tr>
      <w:tr w:rsidR="00D45D35" w:rsidRPr="00442CDD" w14:paraId="6EE859F0" w14:textId="77777777" w:rsidTr="008C392F">
        <w:trPr>
          <w:trHeight w:val="655"/>
        </w:trPr>
        <w:tc>
          <w:tcPr>
            <w:tcW w:w="2710" w:type="dxa"/>
          </w:tcPr>
          <w:p w14:paraId="2C97F082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14:paraId="5BF26C30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  <w:tc>
          <w:tcPr>
            <w:tcW w:w="2629" w:type="dxa"/>
          </w:tcPr>
          <w:p w14:paraId="7E2D59C8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  <w:tc>
          <w:tcPr>
            <w:tcW w:w="1643" w:type="dxa"/>
          </w:tcPr>
          <w:p w14:paraId="2CDA4086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  <w:tc>
          <w:tcPr>
            <w:tcW w:w="2768" w:type="dxa"/>
          </w:tcPr>
          <w:p w14:paraId="4BEA19B0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  <w:tr w:rsidR="00D45D35" w:rsidRPr="00442CDD" w14:paraId="6B9C180F" w14:textId="77777777" w:rsidTr="008C392F">
        <w:trPr>
          <w:trHeight w:val="655"/>
        </w:trPr>
        <w:tc>
          <w:tcPr>
            <w:tcW w:w="2710" w:type="dxa"/>
          </w:tcPr>
          <w:p w14:paraId="62CF46B2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14:paraId="44D7F3E7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  <w:tc>
          <w:tcPr>
            <w:tcW w:w="2629" w:type="dxa"/>
          </w:tcPr>
          <w:p w14:paraId="2BB4CB92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  <w:tc>
          <w:tcPr>
            <w:tcW w:w="1643" w:type="dxa"/>
          </w:tcPr>
          <w:p w14:paraId="51F27408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  <w:tc>
          <w:tcPr>
            <w:tcW w:w="2768" w:type="dxa"/>
          </w:tcPr>
          <w:p w14:paraId="5D5A487F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  <w:tr w:rsidR="00D45D35" w:rsidRPr="00442CDD" w14:paraId="4D8BED6F" w14:textId="77777777" w:rsidTr="008C392F">
        <w:trPr>
          <w:trHeight w:val="663"/>
        </w:trPr>
        <w:tc>
          <w:tcPr>
            <w:tcW w:w="2710" w:type="dxa"/>
          </w:tcPr>
          <w:p w14:paraId="5E53F52D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14:paraId="55F1B7C2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  <w:tc>
          <w:tcPr>
            <w:tcW w:w="2629" w:type="dxa"/>
          </w:tcPr>
          <w:p w14:paraId="35236358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  <w:tc>
          <w:tcPr>
            <w:tcW w:w="1643" w:type="dxa"/>
          </w:tcPr>
          <w:p w14:paraId="29A706F4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  <w:tc>
          <w:tcPr>
            <w:tcW w:w="2768" w:type="dxa"/>
          </w:tcPr>
          <w:p w14:paraId="07C28C45" w14:textId="77777777" w:rsidR="00D45D35" w:rsidRPr="00442CDD" w:rsidRDefault="00D45D35" w:rsidP="008C392F">
            <w:pPr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</w:tc>
      </w:tr>
    </w:tbl>
    <w:p w14:paraId="0C20A846" w14:textId="77777777" w:rsidR="00D45D35" w:rsidRPr="00442CDD" w:rsidRDefault="00D45D35" w:rsidP="00D45D3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5BE43CF3" w14:textId="18CE3967" w:rsidR="00D45D35" w:rsidRPr="00442CDD" w:rsidRDefault="00D45D35" w:rsidP="00D45D35">
      <w:pPr>
        <w:numPr>
          <w:ilvl w:val="1"/>
          <w:numId w:val="7"/>
        </w:numPr>
        <w:tabs>
          <w:tab w:val="clear" w:pos="1080"/>
          <w:tab w:val="num" w:pos="709"/>
        </w:tabs>
        <w:ind w:left="709" w:hanging="709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442CDD">
        <w:rPr>
          <w:rFonts w:asciiTheme="minorHAnsi" w:hAnsiTheme="minorHAnsi" w:cstheme="minorHAnsi"/>
          <w:b/>
          <w:sz w:val="28"/>
          <w:szCs w:val="28"/>
          <w:lang w:val="es-MX"/>
        </w:rPr>
        <w:t>Declaración final</w:t>
      </w:r>
      <w:r w:rsidR="00487CA5">
        <w:rPr>
          <w:rFonts w:asciiTheme="minorHAnsi" w:hAnsiTheme="minorHAnsi" w:cstheme="minorHAnsi"/>
          <w:b/>
          <w:sz w:val="28"/>
          <w:szCs w:val="28"/>
          <w:lang w:val="es-MX"/>
        </w:rPr>
        <w:t xml:space="preserve"> y </w:t>
      </w:r>
      <w:r w:rsidR="005A0C8C">
        <w:rPr>
          <w:rFonts w:asciiTheme="minorHAnsi" w:hAnsiTheme="minorHAnsi" w:cstheme="minorHAnsi"/>
          <w:b/>
          <w:sz w:val="28"/>
          <w:szCs w:val="28"/>
          <w:lang w:val="es-MX"/>
        </w:rPr>
        <w:t>C</w:t>
      </w:r>
      <w:r w:rsidR="00487CA5">
        <w:rPr>
          <w:rFonts w:asciiTheme="minorHAnsi" w:hAnsiTheme="minorHAnsi" w:cstheme="minorHAnsi"/>
          <w:b/>
          <w:sz w:val="28"/>
          <w:szCs w:val="28"/>
          <w:lang w:val="es-MX"/>
        </w:rPr>
        <w:t>onsentimiento:</w:t>
      </w:r>
    </w:p>
    <w:p w14:paraId="5E0326F8" w14:textId="77777777" w:rsidR="00D45D35" w:rsidRPr="00442CDD" w:rsidRDefault="00D45D35" w:rsidP="00D45D35">
      <w:pPr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39FAD920" w14:textId="77777777" w:rsidR="00D45D35" w:rsidRDefault="00D45D35" w:rsidP="00D45D35">
      <w:pPr>
        <w:pStyle w:val="Textoindependiente2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s-MX"/>
        </w:rPr>
        <w:t>Yo ________________, número de cédula ___________ h</w:t>
      </w:r>
      <w:proofErr w:type="spellStart"/>
      <w:r w:rsidRPr="00442CDD">
        <w:rPr>
          <w:rFonts w:asciiTheme="minorHAnsi" w:hAnsiTheme="minorHAnsi" w:cstheme="minorHAnsi"/>
          <w:sz w:val="28"/>
          <w:szCs w:val="28"/>
        </w:rPr>
        <w:t>ago</w:t>
      </w:r>
      <w:proofErr w:type="spellEnd"/>
      <w:r w:rsidRPr="00442CDD">
        <w:rPr>
          <w:rFonts w:asciiTheme="minorHAnsi" w:hAnsiTheme="minorHAnsi" w:cstheme="minorHAnsi"/>
          <w:sz w:val="28"/>
          <w:szCs w:val="28"/>
        </w:rPr>
        <w:t xml:space="preserve"> constar que toda la información aportada en esta nominación es cierta y que podrá ser publicada por el Instituto de Auditores Internos de Costa Rica en forma parcial o total. </w:t>
      </w:r>
    </w:p>
    <w:p w14:paraId="2F798A08" w14:textId="037E0187" w:rsidR="00D45D35" w:rsidRPr="00442CDD" w:rsidRDefault="00D45D35" w:rsidP="00ED395F">
      <w:pPr>
        <w:pStyle w:val="Textoindependiente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42CDD">
        <w:rPr>
          <w:rFonts w:asciiTheme="minorHAnsi" w:hAnsiTheme="minorHAnsi" w:cstheme="minorHAnsi"/>
          <w:sz w:val="28"/>
          <w:szCs w:val="28"/>
        </w:rPr>
        <w:t xml:space="preserve">La documentación suministrada pasa a ser propiedad de esa Institución. </w:t>
      </w:r>
    </w:p>
    <w:p w14:paraId="242DF8B3" w14:textId="77777777" w:rsidR="00ED395F" w:rsidRDefault="00ED395F" w:rsidP="00D45D35">
      <w:pPr>
        <w:rPr>
          <w:rFonts w:asciiTheme="minorHAnsi" w:hAnsiTheme="minorHAnsi" w:cstheme="minorHAnsi"/>
          <w:bCs/>
          <w:sz w:val="28"/>
          <w:szCs w:val="28"/>
          <w:lang w:val="es-MX"/>
        </w:rPr>
      </w:pPr>
    </w:p>
    <w:p w14:paraId="06AC5A48" w14:textId="77777777" w:rsidR="00ED395F" w:rsidRDefault="00ED395F" w:rsidP="00D45D35">
      <w:pPr>
        <w:rPr>
          <w:rFonts w:asciiTheme="minorHAnsi" w:hAnsiTheme="minorHAnsi" w:cstheme="minorHAnsi"/>
          <w:bCs/>
          <w:sz w:val="28"/>
          <w:szCs w:val="28"/>
          <w:lang w:val="es-MX"/>
        </w:rPr>
      </w:pPr>
    </w:p>
    <w:p w14:paraId="3BF90E33" w14:textId="77777777" w:rsidR="00ED395F" w:rsidRDefault="00ED395F" w:rsidP="00D45D35">
      <w:pPr>
        <w:rPr>
          <w:rFonts w:asciiTheme="minorHAnsi" w:hAnsiTheme="minorHAnsi" w:cstheme="minorHAnsi"/>
          <w:bCs/>
          <w:sz w:val="28"/>
          <w:szCs w:val="28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810"/>
        <w:gridCol w:w="4169"/>
      </w:tblGrid>
      <w:tr w:rsidR="00D45D35" w14:paraId="66B2BF5E" w14:textId="77777777" w:rsidTr="008C392F">
        <w:tc>
          <w:tcPr>
            <w:tcW w:w="4225" w:type="dxa"/>
          </w:tcPr>
          <w:p w14:paraId="7A419F3D" w14:textId="77777777" w:rsidR="00D45D35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286EA49" w14:textId="77777777" w:rsidR="00D45D35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  <w:tc>
          <w:tcPr>
            <w:tcW w:w="4169" w:type="dxa"/>
          </w:tcPr>
          <w:p w14:paraId="4CD6C790" w14:textId="77777777" w:rsidR="00D45D35" w:rsidRDefault="00D45D35" w:rsidP="008C392F">
            <w:pPr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</w:tr>
      <w:tr w:rsidR="00D45D35" w14:paraId="6973B37E" w14:textId="77777777" w:rsidTr="008C392F">
        <w:tc>
          <w:tcPr>
            <w:tcW w:w="4225" w:type="dxa"/>
          </w:tcPr>
          <w:p w14:paraId="7264741A" w14:textId="77777777" w:rsidR="00D45D35" w:rsidRDefault="00D45D35" w:rsidP="008C39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NOMINADOR</w:t>
            </w:r>
          </w:p>
          <w:p w14:paraId="12C70C6C" w14:textId="77777777" w:rsidR="00D45D35" w:rsidRDefault="00D45D35" w:rsidP="008C392F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Firma y número de cédula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9345230" w14:textId="77777777" w:rsidR="00D45D35" w:rsidRDefault="00D45D35" w:rsidP="008C392F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</w:p>
        </w:tc>
        <w:tc>
          <w:tcPr>
            <w:tcW w:w="4169" w:type="dxa"/>
          </w:tcPr>
          <w:p w14:paraId="6741FC2A" w14:textId="77777777" w:rsidR="00D45D35" w:rsidRDefault="00D45D35" w:rsidP="008C392F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es-MX"/>
              </w:rPr>
            </w:pPr>
            <w:r w:rsidRPr="00442CDD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FECHA</w:t>
            </w:r>
          </w:p>
        </w:tc>
      </w:tr>
    </w:tbl>
    <w:p w14:paraId="16B9D99E" w14:textId="77777777" w:rsidR="00D45D35" w:rsidRPr="00442CDD" w:rsidRDefault="00D45D35" w:rsidP="00D45D35">
      <w:pPr>
        <w:rPr>
          <w:rFonts w:asciiTheme="minorHAnsi" w:hAnsiTheme="minorHAnsi" w:cstheme="minorHAnsi"/>
          <w:bCs/>
          <w:sz w:val="28"/>
          <w:szCs w:val="28"/>
          <w:lang w:val="es-MX"/>
        </w:rPr>
      </w:pPr>
    </w:p>
    <w:p w14:paraId="50AFF80B" w14:textId="17C0B50A" w:rsidR="003D29A1" w:rsidRPr="00FF4F35" w:rsidRDefault="003D29A1" w:rsidP="00FF4F35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val="es-419" w:eastAsia="en-US"/>
        </w:rPr>
      </w:pPr>
    </w:p>
    <w:sectPr w:rsidR="003D29A1" w:rsidRPr="00FF4F35" w:rsidSect="00B722B6">
      <w:headerReference w:type="default" r:id="rId7"/>
      <w:footerReference w:type="default" r:id="rId8"/>
      <w:pgSz w:w="12240" w:h="15840" w:code="1"/>
      <w:pgMar w:top="1418" w:right="1304" w:bottom="1304" w:left="1701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7362F" w14:textId="77777777" w:rsidR="003E1821" w:rsidRDefault="003E1821" w:rsidP="006C33BF">
      <w:r>
        <w:separator/>
      </w:r>
    </w:p>
  </w:endnote>
  <w:endnote w:type="continuationSeparator" w:id="0">
    <w:p w14:paraId="54E1E7CD" w14:textId="77777777" w:rsidR="003E1821" w:rsidRDefault="003E1821" w:rsidP="006C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33CE6" w14:textId="3A6BB3FD" w:rsidR="00A14BE3" w:rsidRDefault="00A36EEC">
    <w:pPr>
      <w:pStyle w:val="Piedepgina"/>
    </w:pPr>
    <w:r>
      <w:rPr>
        <w:noProof/>
        <w:lang w:val="es-CR" w:eastAsia="es-CR"/>
      </w:rPr>
      <w:drawing>
        <wp:anchor distT="0" distB="0" distL="114300" distR="114300" simplePos="0" relativeHeight="251663871" behindDoc="1" locked="0" layoutInCell="1" allowOverlap="1" wp14:anchorId="7B21DCE7" wp14:editId="7FA71FBC">
          <wp:simplePos x="0" y="0"/>
          <wp:positionH relativeFrom="column">
            <wp:posOffset>4249420</wp:posOffset>
          </wp:positionH>
          <wp:positionV relativeFrom="paragraph">
            <wp:posOffset>-1614903</wp:posOffset>
          </wp:positionV>
          <wp:extent cx="6751955" cy="202628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1955" cy="202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03D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285E2" wp14:editId="6282B7A7">
              <wp:simplePos x="0" y="0"/>
              <wp:positionH relativeFrom="page">
                <wp:posOffset>371475</wp:posOffset>
              </wp:positionH>
              <wp:positionV relativeFrom="paragraph">
                <wp:posOffset>-325120</wp:posOffset>
              </wp:positionV>
              <wp:extent cx="4200525" cy="887730"/>
              <wp:effectExtent l="0" t="0" r="9525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887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46159" w14:textId="77777777" w:rsidR="00A14BE3" w:rsidRDefault="00A14B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285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.25pt;margin-top:-25.6pt;width:330.75pt;height:6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" stroked="f">
              <v:textbox>
                <w:txbxContent>
                  <w:p w14:paraId="31746159" w14:textId="77777777" w:rsidR="00A14BE3" w:rsidRDefault="00A14BE3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2AEEF" w14:textId="77777777" w:rsidR="003E1821" w:rsidRDefault="003E1821" w:rsidP="006C33BF">
      <w:r>
        <w:separator/>
      </w:r>
    </w:p>
  </w:footnote>
  <w:footnote w:type="continuationSeparator" w:id="0">
    <w:p w14:paraId="54F1FB35" w14:textId="77777777" w:rsidR="003E1821" w:rsidRDefault="003E1821" w:rsidP="006C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EAB5B" w14:textId="475A8B18" w:rsidR="00473384" w:rsidRDefault="00A36EEC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66432" behindDoc="0" locked="0" layoutInCell="1" allowOverlap="1" wp14:anchorId="56518C1C" wp14:editId="1A1A7AE1">
          <wp:simplePos x="0" y="0"/>
          <wp:positionH relativeFrom="margin">
            <wp:align>center</wp:align>
          </wp:positionH>
          <wp:positionV relativeFrom="paragraph">
            <wp:posOffset>-269240</wp:posOffset>
          </wp:positionV>
          <wp:extent cx="2009744" cy="603250"/>
          <wp:effectExtent l="0" t="0" r="0" b="6350"/>
          <wp:wrapThrough wrapText="bothSides">
            <wp:wrapPolygon edited="0">
              <wp:start x="0" y="0"/>
              <wp:lineTo x="0" y="20463"/>
              <wp:lineTo x="3072" y="21145"/>
              <wp:lineTo x="5120" y="21145"/>
              <wp:lineTo x="21300" y="16371"/>
              <wp:lineTo x="21300" y="2046"/>
              <wp:lineTo x="4301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44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009D"/>
    <w:multiLevelType w:val="hybridMultilevel"/>
    <w:tmpl w:val="81A06304"/>
    <w:lvl w:ilvl="0" w:tplc="DB1C4B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32606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601DA"/>
    <w:multiLevelType w:val="hybridMultilevel"/>
    <w:tmpl w:val="05DC1D8A"/>
    <w:lvl w:ilvl="0" w:tplc="7BC0F1B2">
      <w:start w:val="1"/>
      <w:numFmt w:val="upperLetter"/>
      <w:lvlText w:val="%1."/>
      <w:lvlJc w:val="left"/>
      <w:pPr>
        <w:ind w:left="360" w:hanging="360"/>
      </w:pPr>
      <w:rPr>
        <w:b w:val="0"/>
        <w:sz w:val="24"/>
      </w:r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>
      <w:start w:val="1"/>
      <w:numFmt w:val="lowerRoman"/>
      <w:lvlText w:val="%3."/>
      <w:lvlJc w:val="right"/>
      <w:pPr>
        <w:ind w:left="1800" w:hanging="180"/>
      </w:pPr>
    </w:lvl>
    <w:lvl w:ilvl="3" w:tplc="140A000F">
      <w:start w:val="1"/>
      <w:numFmt w:val="decimal"/>
      <w:lvlText w:val="%4."/>
      <w:lvlJc w:val="left"/>
      <w:pPr>
        <w:ind w:left="2520" w:hanging="360"/>
      </w:pPr>
    </w:lvl>
    <w:lvl w:ilvl="4" w:tplc="140A0019">
      <w:start w:val="1"/>
      <w:numFmt w:val="lowerLetter"/>
      <w:lvlText w:val="%5."/>
      <w:lvlJc w:val="left"/>
      <w:pPr>
        <w:ind w:left="3240" w:hanging="360"/>
      </w:pPr>
    </w:lvl>
    <w:lvl w:ilvl="5" w:tplc="140A001B">
      <w:start w:val="1"/>
      <w:numFmt w:val="lowerRoman"/>
      <w:lvlText w:val="%6."/>
      <w:lvlJc w:val="right"/>
      <w:pPr>
        <w:ind w:left="3960" w:hanging="180"/>
      </w:pPr>
    </w:lvl>
    <w:lvl w:ilvl="6" w:tplc="140A000F">
      <w:start w:val="1"/>
      <w:numFmt w:val="decimal"/>
      <w:lvlText w:val="%7."/>
      <w:lvlJc w:val="left"/>
      <w:pPr>
        <w:ind w:left="4680" w:hanging="360"/>
      </w:pPr>
    </w:lvl>
    <w:lvl w:ilvl="7" w:tplc="140A0019">
      <w:start w:val="1"/>
      <w:numFmt w:val="lowerLetter"/>
      <w:lvlText w:val="%8."/>
      <w:lvlJc w:val="left"/>
      <w:pPr>
        <w:ind w:left="5400" w:hanging="360"/>
      </w:pPr>
    </w:lvl>
    <w:lvl w:ilvl="8" w:tplc="1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F7015"/>
    <w:multiLevelType w:val="hybridMultilevel"/>
    <w:tmpl w:val="C31C8E1C"/>
    <w:lvl w:ilvl="0" w:tplc="16B681A2">
      <w:start w:val="1"/>
      <w:numFmt w:val="lowerRoman"/>
      <w:lvlText w:val="%1)"/>
      <w:lvlJc w:val="left"/>
      <w:pPr>
        <w:ind w:left="4408" w:hanging="720"/>
      </w:pPr>
    </w:lvl>
    <w:lvl w:ilvl="1" w:tplc="140A0019">
      <w:start w:val="1"/>
      <w:numFmt w:val="lowerLetter"/>
      <w:lvlText w:val="%2."/>
      <w:lvlJc w:val="left"/>
      <w:pPr>
        <w:ind w:left="4768" w:hanging="360"/>
      </w:pPr>
    </w:lvl>
    <w:lvl w:ilvl="2" w:tplc="140A001B">
      <w:start w:val="1"/>
      <w:numFmt w:val="lowerRoman"/>
      <w:lvlText w:val="%3."/>
      <w:lvlJc w:val="right"/>
      <w:pPr>
        <w:ind w:left="5488" w:hanging="180"/>
      </w:pPr>
    </w:lvl>
    <w:lvl w:ilvl="3" w:tplc="140A000F">
      <w:start w:val="1"/>
      <w:numFmt w:val="decimal"/>
      <w:lvlText w:val="%4."/>
      <w:lvlJc w:val="left"/>
      <w:pPr>
        <w:ind w:left="6208" w:hanging="360"/>
      </w:pPr>
    </w:lvl>
    <w:lvl w:ilvl="4" w:tplc="140A0019">
      <w:start w:val="1"/>
      <w:numFmt w:val="lowerLetter"/>
      <w:lvlText w:val="%5."/>
      <w:lvlJc w:val="left"/>
      <w:pPr>
        <w:ind w:left="6928" w:hanging="360"/>
      </w:pPr>
    </w:lvl>
    <w:lvl w:ilvl="5" w:tplc="140A001B">
      <w:start w:val="1"/>
      <w:numFmt w:val="lowerRoman"/>
      <w:lvlText w:val="%6."/>
      <w:lvlJc w:val="right"/>
      <w:pPr>
        <w:ind w:left="7648" w:hanging="180"/>
      </w:pPr>
    </w:lvl>
    <w:lvl w:ilvl="6" w:tplc="140A000F">
      <w:start w:val="1"/>
      <w:numFmt w:val="decimal"/>
      <w:lvlText w:val="%7."/>
      <w:lvlJc w:val="left"/>
      <w:pPr>
        <w:ind w:left="8368" w:hanging="360"/>
      </w:pPr>
    </w:lvl>
    <w:lvl w:ilvl="7" w:tplc="140A0019">
      <w:start w:val="1"/>
      <w:numFmt w:val="lowerLetter"/>
      <w:lvlText w:val="%8."/>
      <w:lvlJc w:val="left"/>
      <w:pPr>
        <w:ind w:left="9088" w:hanging="360"/>
      </w:pPr>
    </w:lvl>
    <w:lvl w:ilvl="8" w:tplc="140A001B">
      <w:start w:val="1"/>
      <w:numFmt w:val="lowerRoman"/>
      <w:lvlText w:val="%9."/>
      <w:lvlJc w:val="right"/>
      <w:pPr>
        <w:ind w:left="9808" w:hanging="180"/>
      </w:pPr>
    </w:lvl>
  </w:abstractNum>
  <w:abstractNum w:abstractNumId="3" w15:restartNumberingAfterBreak="0">
    <w:nsid w:val="42CC5793"/>
    <w:multiLevelType w:val="hybridMultilevel"/>
    <w:tmpl w:val="CA56F5C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1A1B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2467B5"/>
    <w:multiLevelType w:val="hybridMultilevel"/>
    <w:tmpl w:val="81A06304"/>
    <w:lvl w:ilvl="0" w:tplc="DB1C4B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32606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64E3D"/>
    <w:multiLevelType w:val="hybridMultilevel"/>
    <w:tmpl w:val="81A06304"/>
    <w:lvl w:ilvl="0" w:tplc="DB1C4B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32606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42295"/>
    <w:multiLevelType w:val="multilevel"/>
    <w:tmpl w:val="98AA3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3B3C99"/>
    <w:multiLevelType w:val="hybridMultilevel"/>
    <w:tmpl w:val="0DDA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86266">
    <w:abstractNumId w:val="6"/>
  </w:num>
  <w:num w:numId="2" w16cid:durableId="2140830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492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970628">
    <w:abstractNumId w:val="4"/>
  </w:num>
  <w:num w:numId="5" w16cid:durableId="1452940386">
    <w:abstractNumId w:val="0"/>
  </w:num>
  <w:num w:numId="6" w16cid:durableId="1936353122">
    <w:abstractNumId w:val="5"/>
  </w:num>
  <w:num w:numId="7" w16cid:durableId="722944554">
    <w:abstractNumId w:val="3"/>
  </w:num>
  <w:num w:numId="8" w16cid:durableId="951589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BF"/>
    <w:rsid w:val="00005175"/>
    <w:rsid w:val="0001362F"/>
    <w:rsid w:val="0001726D"/>
    <w:rsid w:val="000373C4"/>
    <w:rsid w:val="00037FA1"/>
    <w:rsid w:val="00054074"/>
    <w:rsid w:val="00061CA6"/>
    <w:rsid w:val="000828FD"/>
    <w:rsid w:val="000D3827"/>
    <w:rsid w:val="001021B4"/>
    <w:rsid w:val="00125C69"/>
    <w:rsid w:val="00165172"/>
    <w:rsid w:val="00176688"/>
    <w:rsid w:val="00177443"/>
    <w:rsid w:val="001A6AC9"/>
    <w:rsid w:val="001B75E0"/>
    <w:rsid w:val="001C0CC3"/>
    <w:rsid w:val="001C61C0"/>
    <w:rsid w:val="001E70AB"/>
    <w:rsid w:val="001F088D"/>
    <w:rsid w:val="00216990"/>
    <w:rsid w:val="002215EF"/>
    <w:rsid w:val="00224C07"/>
    <w:rsid w:val="002338E6"/>
    <w:rsid w:val="00236C49"/>
    <w:rsid w:val="0026472A"/>
    <w:rsid w:val="00284F6B"/>
    <w:rsid w:val="00286212"/>
    <w:rsid w:val="00292366"/>
    <w:rsid w:val="002E122F"/>
    <w:rsid w:val="002F0808"/>
    <w:rsid w:val="002F65A5"/>
    <w:rsid w:val="003114B9"/>
    <w:rsid w:val="00311E5B"/>
    <w:rsid w:val="00316341"/>
    <w:rsid w:val="003179C6"/>
    <w:rsid w:val="00320364"/>
    <w:rsid w:val="003352E9"/>
    <w:rsid w:val="0036457A"/>
    <w:rsid w:val="00364C92"/>
    <w:rsid w:val="00370E50"/>
    <w:rsid w:val="003770C4"/>
    <w:rsid w:val="00395F1A"/>
    <w:rsid w:val="003A1881"/>
    <w:rsid w:val="003C3085"/>
    <w:rsid w:val="003D29A1"/>
    <w:rsid w:val="003E0B3E"/>
    <w:rsid w:val="003E1821"/>
    <w:rsid w:val="003E7CB0"/>
    <w:rsid w:val="003F7E25"/>
    <w:rsid w:val="00400FB7"/>
    <w:rsid w:val="00427231"/>
    <w:rsid w:val="004612F5"/>
    <w:rsid w:val="00473384"/>
    <w:rsid w:val="00487CA5"/>
    <w:rsid w:val="004929C4"/>
    <w:rsid w:val="004A7C4B"/>
    <w:rsid w:val="004B0840"/>
    <w:rsid w:val="004B4986"/>
    <w:rsid w:val="004E2C9C"/>
    <w:rsid w:val="004F5CC4"/>
    <w:rsid w:val="005062CE"/>
    <w:rsid w:val="00511E35"/>
    <w:rsid w:val="00544218"/>
    <w:rsid w:val="00544A76"/>
    <w:rsid w:val="005627D5"/>
    <w:rsid w:val="00565603"/>
    <w:rsid w:val="00585FB9"/>
    <w:rsid w:val="00597018"/>
    <w:rsid w:val="005A0C8C"/>
    <w:rsid w:val="005B1C6B"/>
    <w:rsid w:val="005B2767"/>
    <w:rsid w:val="005B5FE1"/>
    <w:rsid w:val="005D2853"/>
    <w:rsid w:val="00603D53"/>
    <w:rsid w:val="0060779A"/>
    <w:rsid w:val="00623ECC"/>
    <w:rsid w:val="00640AE0"/>
    <w:rsid w:val="00643020"/>
    <w:rsid w:val="00672959"/>
    <w:rsid w:val="00680026"/>
    <w:rsid w:val="00686F30"/>
    <w:rsid w:val="00693713"/>
    <w:rsid w:val="0069642D"/>
    <w:rsid w:val="006C1CE4"/>
    <w:rsid w:val="006C33BF"/>
    <w:rsid w:val="006C3C6E"/>
    <w:rsid w:val="006C502C"/>
    <w:rsid w:val="006C58CD"/>
    <w:rsid w:val="006E7245"/>
    <w:rsid w:val="006E766C"/>
    <w:rsid w:val="00704E02"/>
    <w:rsid w:val="00715491"/>
    <w:rsid w:val="007215A4"/>
    <w:rsid w:val="00731248"/>
    <w:rsid w:val="007327C7"/>
    <w:rsid w:val="00763175"/>
    <w:rsid w:val="00770822"/>
    <w:rsid w:val="0077639B"/>
    <w:rsid w:val="00791BDB"/>
    <w:rsid w:val="00796FB1"/>
    <w:rsid w:val="007A4957"/>
    <w:rsid w:val="007A4A5F"/>
    <w:rsid w:val="007E1777"/>
    <w:rsid w:val="007F1847"/>
    <w:rsid w:val="00802863"/>
    <w:rsid w:val="00814CF7"/>
    <w:rsid w:val="00827EB3"/>
    <w:rsid w:val="00857188"/>
    <w:rsid w:val="00876B31"/>
    <w:rsid w:val="00890F22"/>
    <w:rsid w:val="008A1159"/>
    <w:rsid w:val="008B18AB"/>
    <w:rsid w:val="00906BCA"/>
    <w:rsid w:val="00913013"/>
    <w:rsid w:val="00913B51"/>
    <w:rsid w:val="0094461A"/>
    <w:rsid w:val="009571F5"/>
    <w:rsid w:val="00957E74"/>
    <w:rsid w:val="0099648F"/>
    <w:rsid w:val="009A4686"/>
    <w:rsid w:val="009C42FB"/>
    <w:rsid w:val="009D3CAD"/>
    <w:rsid w:val="009D3EA5"/>
    <w:rsid w:val="009D4E0E"/>
    <w:rsid w:val="009F169A"/>
    <w:rsid w:val="00A14BE3"/>
    <w:rsid w:val="00A301E9"/>
    <w:rsid w:val="00A3231A"/>
    <w:rsid w:val="00A36EEC"/>
    <w:rsid w:val="00A613BA"/>
    <w:rsid w:val="00A7536F"/>
    <w:rsid w:val="00A77E29"/>
    <w:rsid w:val="00AA282F"/>
    <w:rsid w:val="00AC100A"/>
    <w:rsid w:val="00B2705F"/>
    <w:rsid w:val="00B30CC0"/>
    <w:rsid w:val="00B52B8A"/>
    <w:rsid w:val="00B602B8"/>
    <w:rsid w:val="00B65086"/>
    <w:rsid w:val="00B722B6"/>
    <w:rsid w:val="00B73AB5"/>
    <w:rsid w:val="00BA32CF"/>
    <w:rsid w:val="00BD33C9"/>
    <w:rsid w:val="00C00FE1"/>
    <w:rsid w:val="00C07CE8"/>
    <w:rsid w:val="00C27810"/>
    <w:rsid w:val="00C31B7B"/>
    <w:rsid w:val="00C34622"/>
    <w:rsid w:val="00C5566B"/>
    <w:rsid w:val="00C55D78"/>
    <w:rsid w:val="00CA5F7A"/>
    <w:rsid w:val="00CA69F9"/>
    <w:rsid w:val="00CB50CB"/>
    <w:rsid w:val="00CB76DB"/>
    <w:rsid w:val="00CC12FF"/>
    <w:rsid w:val="00CC2004"/>
    <w:rsid w:val="00CC35F5"/>
    <w:rsid w:val="00CE5829"/>
    <w:rsid w:val="00CE78F3"/>
    <w:rsid w:val="00D01F09"/>
    <w:rsid w:val="00D17035"/>
    <w:rsid w:val="00D45D35"/>
    <w:rsid w:val="00D61816"/>
    <w:rsid w:val="00D65147"/>
    <w:rsid w:val="00D856E2"/>
    <w:rsid w:val="00D85A8B"/>
    <w:rsid w:val="00D916AE"/>
    <w:rsid w:val="00D959C9"/>
    <w:rsid w:val="00DA1EC2"/>
    <w:rsid w:val="00DB5CDE"/>
    <w:rsid w:val="00DD3588"/>
    <w:rsid w:val="00DF0311"/>
    <w:rsid w:val="00DF4CC3"/>
    <w:rsid w:val="00E16BA6"/>
    <w:rsid w:val="00E3103D"/>
    <w:rsid w:val="00E62CAF"/>
    <w:rsid w:val="00E74001"/>
    <w:rsid w:val="00E93183"/>
    <w:rsid w:val="00EA4EC9"/>
    <w:rsid w:val="00EB582E"/>
    <w:rsid w:val="00ED395F"/>
    <w:rsid w:val="00F07410"/>
    <w:rsid w:val="00F219F5"/>
    <w:rsid w:val="00F42F95"/>
    <w:rsid w:val="00F70ABE"/>
    <w:rsid w:val="00F71FE9"/>
    <w:rsid w:val="00F76662"/>
    <w:rsid w:val="00FA6E2A"/>
    <w:rsid w:val="00FC41DC"/>
    <w:rsid w:val="00FC5D8B"/>
    <w:rsid w:val="00FC6E1F"/>
    <w:rsid w:val="00FE6B17"/>
    <w:rsid w:val="00FF0338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6B2C1"/>
  <w15:docId w15:val="{EAECBBF1-8299-4100-AABD-A4B5EF4B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5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FA6E2A"/>
    <w:pPr>
      <w:keepNext/>
      <w:outlineLvl w:val="2"/>
    </w:pPr>
    <w:rPr>
      <w:b/>
      <w:bCs/>
      <w:color w:val="0000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33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3BF"/>
  </w:style>
  <w:style w:type="paragraph" w:styleId="Piedepgina">
    <w:name w:val="footer"/>
    <w:basedOn w:val="Normal"/>
    <w:link w:val="PiedepginaCar"/>
    <w:uiPriority w:val="99"/>
    <w:unhideWhenUsed/>
    <w:rsid w:val="006C33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3BF"/>
  </w:style>
  <w:style w:type="paragraph" w:styleId="Textodeglobo">
    <w:name w:val="Balloon Text"/>
    <w:basedOn w:val="Normal"/>
    <w:link w:val="TextodegloboCar"/>
    <w:uiPriority w:val="99"/>
    <w:semiHidden/>
    <w:unhideWhenUsed/>
    <w:rsid w:val="006C33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3B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FA6E2A"/>
    <w:rPr>
      <w:rFonts w:ascii="Times New Roman" w:eastAsia="Times New Roman" w:hAnsi="Times New Roman" w:cs="Times New Roman"/>
      <w:b/>
      <w:bCs/>
      <w:color w:val="00008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3103D"/>
    <w:pPr>
      <w:jc w:val="both"/>
    </w:pPr>
    <w:rPr>
      <w:rFonts w:eastAsiaTheme="minorHAnsi"/>
      <w:sz w:val="24"/>
      <w:szCs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3103D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6FB1"/>
    <w:pPr>
      <w:ind w:left="708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96FB1"/>
    <w:pPr>
      <w:spacing w:before="100" w:beforeAutospacing="1" w:after="100" w:afterAutospacing="1"/>
    </w:pPr>
    <w:rPr>
      <w:rFonts w:eastAsiaTheme="minorHAnsi"/>
      <w:sz w:val="24"/>
      <w:szCs w:val="24"/>
      <w:lang w:val="es-CR"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45D3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45D3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45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D4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 Costa Rica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 de Auditores Internos</dc:creator>
  <cp:lastModifiedBy>Insituto Auditores Internos CR</cp:lastModifiedBy>
  <cp:revision>4</cp:revision>
  <cp:lastPrinted>2022-01-12T19:30:00Z</cp:lastPrinted>
  <dcterms:created xsi:type="dcterms:W3CDTF">2024-11-04T17:32:00Z</dcterms:created>
  <dcterms:modified xsi:type="dcterms:W3CDTF">2024-11-04T17:33:00Z</dcterms:modified>
</cp:coreProperties>
</file>